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4FBC" w:rsidRPr="00783961" w:rsidRDefault="00783961" w:rsidP="00783961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4C4FBC" w:rsidRPr="004C4FBC">
        <w:rPr>
          <w:rFonts w:eastAsia="Times New Roman"/>
          <w:color w:val="000000"/>
          <w:lang w:val="ru-RU"/>
        </w:rPr>
        <w:t xml:space="preserve"> </w:t>
      </w:r>
      <w:r w:rsidR="004C4FBC" w:rsidRPr="00783961">
        <w:rPr>
          <w:rFonts w:eastAsia="Times New Roman"/>
          <w:b/>
          <w:color w:val="000000"/>
          <w:sz w:val="24"/>
          <w:szCs w:val="24"/>
          <w:lang w:val="ru-RU"/>
        </w:rPr>
        <w:t xml:space="preserve">Муниципальное бюджетное общеобразовательное учреждение - средняя общеобразовательная школа имени Героя Советского Союза </w:t>
      </w:r>
      <w:proofErr w:type="spellStart"/>
      <w:r w:rsidR="004C4FBC" w:rsidRPr="00783961">
        <w:rPr>
          <w:rFonts w:eastAsia="Times New Roman"/>
          <w:b/>
          <w:color w:val="000000"/>
          <w:sz w:val="24"/>
          <w:szCs w:val="24"/>
          <w:lang w:val="ru-RU"/>
        </w:rPr>
        <w:t>И.Я.Филько</w:t>
      </w:r>
      <w:proofErr w:type="spellEnd"/>
      <w:r w:rsidR="004C4FBC" w:rsidRPr="00783961">
        <w:rPr>
          <w:rFonts w:eastAsia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4C4FBC" w:rsidRPr="00783961">
        <w:rPr>
          <w:rFonts w:eastAsia="Times New Roman"/>
          <w:b/>
          <w:color w:val="000000"/>
          <w:sz w:val="24"/>
          <w:szCs w:val="24"/>
          <w:lang w:val="ru-RU"/>
        </w:rPr>
        <w:t>ст.Павлодольской</w:t>
      </w:r>
      <w:proofErr w:type="spellEnd"/>
      <w:r w:rsidR="004C4FBC" w:rsidRPr="00783961">
        <w:rPr>
          <w:rFonts w:eastAsia="Times New Roman"/>
          <w:b/>
          <w:color w:val="000000"/>
          <w:sz w:val="24"/>
          <w:szCs w:val="24"/>
          <w:lang w:val="ru-RU"/>
        </w:rPr>
        <w:t xml:space="preserve"> Моздокского района РСО-Алания</w:t>
      </w:r>
    </w:p>
    <w:p w:rsidR="004C4FBC" w:rsidRPr="004C4FBC" w:rsidRDefault="004C4FBC" w:rsidP="004C4FBC">
      <w:pPr>
        <w:spacing w:line="360" w:lineRule="atLeast"/>
        <w:jc w:val="right"/>
        <w:rPr>
          <w:rFonts w:eastAsia="Times New Roman"/>
          <w:color w:val="1E2120"/>
          <w:sz w:val="28"/>
          <w:szCs w:val="28"/>
          <w:lang w:val="ru-RU"/>
        </w:rPr>
      </w:pPr>
    </w:p>
    <w:p w:rsidR="004C4FBC" w:rsidRPr="004C4FBC" w:rsidRDefault="004C4FBC" w:rsidP="004C4FBC">
      <w:pPr>
        <w:spacing w:line="360" w:lineRule="atLeast"/>
        <w:jc w:val="right"/>
        <w:rPr>
          <w:rFonts w:eastAsia="Times New Roman"/>
          <w:color w:val="1E2120"/>
          <w:sz w:val="28"/>
          <w:szCs w:val="28"/>
          <w:lang w:val="ru-RU"/>
        </w:rPr>
      </w:pPr>
      <w:r w:rsidRPr="004C4FBC">
        <w:rPr>
          <w:rFonts w:eastAsia="Times New Roman"/>
          <w:color w:val="1E2120"/>
          <w:sz w:val="28"/>
          <w:szCs w:val="28"/>
          <w:lang w:val="ru-RU"/>
        </w:rPr>
        <w:t>УТВЕРЖДЕНО:</w:t>
      </w:r>
      <w:r w:rsidRPr="004C4FBC">
        <w:rPr>
          <w:rFonts w:eastAsia="Times New Roman"/>
          <w:color w:val="1E2120"/>
          <w:sz w:val="28"/>
          <w:szCs w:val="28"/>
          <w:lang w:val="ru-RU"/>
        </w:rPr>
        <w:br/>
        <w:t>Директор________________</w:t>
      </w:r>
      <w:r w:rsidRPr="004C4FBC">
        <w:rPr>
          <w:rFonts w:eastAsia="Times New Roman"/>
          <w:color w:val="1E2120"/>
          <w:sz w:val="28"/>
          <w:szCs w:val="28"/>
          <w:lang w:val="ru-RU"/>
        </w:rPr>
        <w:br/>
        <w:t>________________________</w:t>
      </w:r>
      <w:r w:rsidRPr="004C4FBC">
        <w:rPr>
          <w:rFonts w:eastAsia="Times New Roman"/>
          <w:color w:val="1E2120"/>
          <w:sz w:val="28"/>
          <w:szCs w:val="28"/>
          <w:lang w:val="ru-RU"/>
        </w:rPr>
        <w:br/>
        <w:t>_________/______________/</w:t>
      </w:r>
      <w:r w:rsidRPr="004C4FBC">
        <w:rPr>
          <w:rFonts w:eastAsia="Times New Roman"/>
          <w:color w:val="1E2120"/>
          <w:sz w:val="28"/>
          <w:szCs w:val="28"/>
          <w:lang w:val="ru-RU"/>
        </w:rPr>
        <w:br/>
        <w:t>Приказ №__ от «__»__202</w:t>
      </w:r>
      <w:r w:rsidR="008C534C">
        <w:rPr>
          <w:rFonts w:eastAsia="Times New Roman"/>
          <w:color w:val="1E2120"/>
          <w:sz w:val="28"/>
          <w:szCs w:val="28"/>
          <w:lang w:val="ru-RU"/>
        </w:rPr>
        <w:t>5</w:t>
      </w:r>
      <w:r w:rsidRPr="004C4FBC">
        <w:rPr>
          <w:rFonts w:eastAsia="Times New Roman"/>
          <w:color w:val="1E2120"/>
          <w:sz w:val="28"/>
          <w:szCs w:val="28"/>
          <w:lang w:val="ru-RU"/>
        </w:rPr>
        <w:t>г</w:t>
      </w:r>
    </w:p>
    <w:p w:rsidR="004C4FBC" w:rsidRPr="004C4FBC" w:rsidRDefault="004C4FBC" w:rsidP="004C4FBC">
      <w:pPr>
        <w:jc w:val="right"/>
        <w:rPr>
          <w:lang w:val="ru-RU"/>
        </w:rPr>
      </w:pPr>
    </w:p>
    <w:p w:rsidR="004C4FBC" w:rsidRDefault="004C4FB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32414" w:rsidRPr="00133C01" w:rsidRDefault="00037A6B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:rsidR="00032414" w:rsidRPr="00133C01" w:rsidRDefault="00037A6B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</w:t>
      </w:r>
      <w:r w:rsidR="00DD4E53"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рограмма воспитания </w:t>
      </w:r>
    </w:p>
    <w:p w:rsidR="00032414" w:rsidRPr="00133C01" w:rsidRDefault="004A0EF4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МБОУ СОШ ст. </w:t>
      </w:r>
      <w:proofErr w:type="spellStart"/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Павлодольской</w:t>
      </w:r>
      <w:proofErr w:type="spellEnd"/>
    </w:p>
    <w:p w:rsidR="004A0EF4" w:rsidRPr="00133C01" w:rsidRDefault="004A0EF4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E0828" w:rsidRPr="00133C01" w:rsidRDefault="00DD4E53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Рабочая программа воспитания </w:t>
      </w:r>
      <w:r w:rsidR="004F07EA" w:rsidRPr="00133C0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МБОУ СОШ ст. </w:t>
      </w:r>
      <w:proofErr w:type="spellStart"/>
      <w:r w:rsidR="004F07EA" w:rsidRPr="00133C0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Павлодольская</w:t>
      </w:r>
      <w:proofErr w:type="spellEnd"/>
      <w:r w:rsidR="004F07EA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(далее – Программа воспитания) разработана на основе Федеральной рабочей программы воспитания для общеобразовательных организаций. Данная программа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Программа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воспитания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E0828" w:rsidRPr="00133C01" w:rsidRDefault="00DD4E53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предназначена для планирования и организации системной воспитательной деятельности в МБОУ СОШ</w:t>
      </w:r>
      <w:r w:rsidR="004F07EA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4F07EA" w:rsidRPr="00133C0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ст. </w:t>
      </w:r>
      <w:proofErr w:type="spellStart"/>
      <w:r w:rsidR="004F07EA" w:rsidRPr="00133C0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Павлодольская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2E0828" w:rsidRPr="00133C01" w:rsidRDefault="00DD4E53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разработана с участием коллегиальных органов управления МБОУ СОШ </w:t>
      </w:r>
      <w:r w:rsidR="004F07EA" w:rsidRPr="00133C0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ст. </w:t>
      </w:r>
      <w:proofErr w:type="spellStart"/>
      <w:r w:rsidR="004F07EA" w:rsidRPr="00133C0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Павлодольская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 том числе Совета обучающихся, Управляющего совета, и утверждена педагогическим советом школы;</w:t>
      </w:r>
    </w:p>
    <w:p w:rsidR="002E0828" w:rsidRPr="00133C01" w:rsidRDefault="00DD4E53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2E0828" w:rsidRPr="00133C01" w:rsidRDefault="00DD4E53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2E0828" w:rsidRPr="00133C01" w:rsidRDefault="00DD4E53">
      <w:pPr>
        <w:numPr>
          <w:ilvl w:val="0"/>
          <w:numId w:val="1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 воспитания включает три раздела: целевой, содержательный, организационный.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соответствии с особенностями МБОУ СОШ </w:t>
      </w:r>
      <w:r w:rsidR="004F07EA" w:rsidRPr="00133C0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ст. </w:t>
      </w:r>
      <w:proofErr w:type="spellStart"/>
      <w:r w:rsidR="004F07EA" w:rsidRPr="00133C0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Павлодольская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внесены изменения в содержательный и организационный разделы программы воспитания. 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2E0828" w:rsidRPr="00133C01" w:rsidRDefault="00DD4E53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Целевой раздел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1.1. Содержание воспитания обучающихся в МБОУ СОШ </w:t>
      </w:r>
      <w:r w:rsidR="004F07EA" w:rsidRPr="00133C0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ст. </w:t>
      </w:r>
      <w:proofErr w:type="spellStart"/>
      <w:r w:rsidR="00D456B3" w:rsidRPr="00133C0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Павлодольской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Воспитательная деятельность в МБОУ СОШ</w:t>
      </w:r>
      <w:r w:rsidR="004F07EA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4F07EA" w:rsidRPr="00133C0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ст. </w:t>
      </w:r>
      <w:proofErr w:type="spellStart"/>
      <w:r w:rsidR="004F07EA" w:rsidRPr="00133C0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</w:t>
      </w:r>
      <w:r w:rsidR="00D456B3" w:rsidRPr="00133C0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авлодольской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способной реализовать свой потенциал в условиях современного общества, готовой к мирному созиданию и защите Родины.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1.3. Цель воспитания обучающихся в МБОУ СОШ</w:t>
      </w:r>
      <w:r w:rsidR="004F07EA" w:rsidRPr="00133C0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ст. </w:t>
      </w:r>
      <w:proofErr w:type="spellStart"/>
      <w:proofErr w:type="gramStart"/>
      <w:r w:rsidR="004F07EA" w:rsidRPr="00133C0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Павлодольская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:</w:t>
      </w:r>
      <w:proofErr w:type="gramEnd"/>
    </w:p>
    <w:p w:rsidR="002E0828" w:rsidRPr="00133C01" w:rsidRDefault="00DD4E53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2E0828" w:rsidRPr="00133C01" w:rsidRDefault="00DD4E53">
      <w:pPr>
        <w:numPr>
          <w:ilvl w:val="0"/>
          <w:numId w:val="2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1.4. Задачи воспитания обучающихся в МБОУ СОШ</w:t>
      </w:r>
      <w:r w:rsidR="004F07EA" w:rsidRPr="00133C0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ст. </w:t>
      </w:r>
      <w:proofErr w:type="spellStart"/>
      <w:proofErr w:type="gramStart"/>
      <w:r w:rsidR="004F07EA" w:rsidRPr="00133C0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Павлодольская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:</w:t>
      </w:r>
      <w:proofErr w:type="gramEnd"/>
    </w:p>
    <w:p w:rsidR="002E0828" w:rsidRPr="00133C01" w:rsidRDefault="00DD4E53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2E0828" w:rsidRPr="00133C01" w:rsidRDefault="00DD4E53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и развитие личностных отношений к этим нормам, ценностям, традициям (их освоение, принятие);</w:t>
      </w:r>
    </w:p>
    <w:p w:rsidR="002E0828" w:rsidRPr="00133C01" w:rsidRDefault="00DD4E53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2E0828" w:rsidRPr="00133C01" w:rsidRDefault="00DD4E53">
      <w:pPr>
        <w:numPr>
          <w:ilvl w:val="0"/>
          <w:numId w:val="3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достижение личностных результатов освоения общеобразовательных программ в соответствии с ФГОС НОО.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1.5. Личностные результаты освоения обучающимися образовательных программ включают:</w:t>
      </w:r>
    </w:p>
    <w:p w:rsidR="002E0828" w:rsidRPr="00133C01" w:rsidRDefault="00DD4E53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осознание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российской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гражданской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идентичности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E0828" w:rsidRPr="00133C01" w:rsidRDefault="00DD4E53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 ценностей самостоятельности и инициативы;</w:t>
      </w:r>
    </w:p>
    <w:p w:rsidR="002E0828" w:rsidRPr="00133C01" w:rsidRDefault="00DD4E53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 обучающихся к саморазвитию, самостоятельности и личностному самоопределению;</w:t>
      </w:r>
    </w:p>
    <w:p w:rsidR="002E0828" w:rsidRPr="00133C01" w:rsidRDefault="00DD4E53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мотивации к целенаправленной социально значимой деятельности;</w:t>
      </w:r>
    </w:p>
    <w:p w:rsidR="002E0828" w:rsidRPr="00133C01" w:rsidRDefault="00DD4E53">
      <w:pPr>
        <w:numPr>
          <w:ilvl w:val="0"/>
          <w:numId w:val="4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1.6. 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 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инклюзивности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возрастосообразности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1.7.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</w:t>
      </w:r>
      <w:r w:rsidR="004A0EF4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НОО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1)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2) патриотического воспитания, основанного на воспитании любви к родному краю, Родине, своему народу, уважении к другим народам России; исторического просвещения, формирования российского национального исторического сознания, российской культурной идентичности;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3) духовно-нравственного воспитания на основе духовно-нравственной культуры народов России, традиционных религий народов России, формирования традиционных российских семейных ценностей; воспитания честности, доброты, милосердия, справедливости, дружелюбия и взаимопомощи, уважения к старшим, к памяти предков;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4) эстетического воспитания, 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искусства;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5) 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состояния здоровья, 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навыков безопасного поведения в природной и социальной среде, чрезвычайных ситуациях;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6)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7)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8)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1.8. Целевые ориентиры результатов воспитания.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 к личностным резул</w:t>
      </w:r>
      <w:r w:rsidR="00152C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ьтатам освоения обучающимися 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установлены ФГОС.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</w:t>
      </w:r>
      <w:proofErr w:type="gramStart"/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.</w:t>
      </w:r>
      <w:proofErr w:type="gramEnd"/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Целевые ориентиры результатов воспитания на уровне начального общего образования.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</w:rPr>
        <w:t>1. Гражданско-патриотическое воспитание:</w:t>
      </w:r>
    </w:p>
    <w:p w:rsidR="002E0828" w:rsidRPr="00133C01" w:rsidRDefault="00DD4E53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знающий и любящий свою малую родину, свой край, имеющий представление о Родине – России, ее территории, расположении;</w:t>
      </w:r>
    </w:p>
    <w:p w:rsidR="002E0828" w:rsidRPr="00133C01" w:rsidRDefault="00DD4E53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2E0828" w:rsidRPr="00133C01" w:rsidRDefault="00DD4E53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понимающий свою сопричастность к прошлому, настоящему и будущему родного края, своей Родины – России, Российского государства;</w:t>
      </w:r>
    </w:p>
    <w:p w:rsidR="002E0828" w:rsidRPr="00133C01" w:rsidRDefault="00DD4E53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2E0828" w:rsidRPr="00133C01" w:rsidRDefault="00DD4E53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2E0828" w:rsidRPr="00133C01" w:rsidRDefault="00DD4E53">
      <w:pPr>
        <w:numPr>
          <w:ilvl w:val="0"/>
          <w:numId w:val="5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</w:rPr>
        <w:t>2. Духовно-нравственное воспитание:</w:t>
      </w:r>
    </w:p>
    <w:p w:rsidR="002E0828" w:rsidRPr="00133C01" w:rsidRDefault="00DD4E53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</w:r>
    </w:p>
    <w:p w:rsidR="002E0828" w:rsidRPr="00133C01" w:rsidRDefault="00DD4E53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сознающий ценность каждой человеческой жизни, признающий индивидуальность и достоинство каждого человека;</w:t>
      </w:r>
    </w:p>
    <w:p w:rsidR="002E0828" w:rsidRPr="00133C01" w:rsidRDefault="00DD4E53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2E0828" w:rsidRPr="00133C01" w:rsidRDefault="00DD4E53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2E0828" w:rsidRPr="00133C01" w:rsidRDefault="00DD4E53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2E0828" w:rsidRPr="00133C01" w:rsidRDefault="00DD4E53">
      <w:pPr>
        <w:numPr>
          <w:ilvl w:val="0"/>
          <w:numId w:val="6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</w:rPr>
        <w:t>3. Эстетическое воспитание:</w:t>
      </w:r>
    </w:p>
    <w:p w:rsidR="002E0828" w:rsidRPr="00133C01" w:rsidRDefault="00DD4E53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способный воспринимать и чувствовать прекрасное в быту, природе, искусстве, творчестве людей;</w:t>
      </w:r>
    </w:p>
    <w:p w:rsidR="002E0828" w:rsidRPr="00133C01" w:rsidRDefault="00DD4E53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проявляющий интерес и уважение к отечественной и мировой художественной культуре;</w:t>
      </w:r>
    </w:p>
    <w:p w:rsidR="002E0828" w:rsidRPr="00133C01" w:rsidRDefault="00DD4E53">
      <w:pPr>
        <w:numPr>
          <w:ilvl w:val="0"/>
          <w:numId w:val="7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проявляющий стремление к самовыражению в разных видах художественной деятельности, искусстве.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4. Физическое воспитание, формирование культуры здоровья и эмоционального благополучия:</w:t>
      </w:r>
    </w:p>
    <w:p w:rsidR="002E0828" w:rsidRPr="00133C01" w:rsidRDefault="00DD4E53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2E0828" w:rsidRPr="00133C01" w:rsidRDefault="00DD4E53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владеющий основными навыками личной и общественной гигиены, безопасного поведения в быту, природе, обществе;</w:t>
      </w:r>
    </w:p>
    <w:p w:rsidR="002E0828" w:rsidRPr="00133C01" w:rsidRDefault="00DD4E53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ориентированный на физическое развитие с учетом возможностей здоровья, занятия физкультурой и спортом;</w:t>
      </w:r>
    </w:p>
    <w:p w:rsidR="002E0828" w:rsidRPr="00133C01" w:rsidRDefault="00DD4E53">
      <w:pPr>
        <w:numPr>
          <w:ilvl w:val="0"/>
          <w:numId w:val="8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</w:rPr>
        <w:t>5. Трудовое воспитание:</w:t>
      </w:r>
    </w:p>
    <w:p w:rsidR="002E0828" w:rsidRPr="00133C01" w:rsidRDefault="00DD4E53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сознающий ценность труда в жизни человека, семьи, общества;</w:t>
      </w:r>
    </w:p>
    <w:p w:rsidR="002E0828" w:rsidRPr="00133C01" w:rsidRDefault="00DD4E53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проявляющий уважение к труду, людям труда, бережное отношение к результатам труда, ответственное потребление;</w:t>
      </w:r>
    </w:p>
    <w:p w:rsidR="002E0828" w:rsidRPr="00133C01" w:rsidRDefault="00DD4E53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проявляющий интерес к разным профессиям;</w:t>
      </w:r>
    </w:p>
    <w:p w:rsidR="002E0828" w:rsidRPr="00133C01" w:rsidRDefault="00DD4E53">
      <w:pPr>
        <w:numPr>
          <w:ilvl w:val="0"/>
          <w:numId w:val="9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участвующий в различных видах доступного по возрасту труда, трудовой деятельности.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</w:rPr>
        <w:t>6. Экологическое воспитание:</w:t>
      </w:r>
    </w:p>
    <w:p w:rsidR="002E0828" w:rsidRPr="00133C01" w:rsidRDefault="00DD4E53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понимающий ценность природы, зависимость жизни людей от природы, влияние людей на природу, окружающую среду;</w:t>
      </w:r>
    </w:p>
    <w:p w:rsidR="002E0828" w:rsidRPr="00133C01" w:rsidRDefault="00DD4E53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2E0828" w:rsidRPr="00133C01" w:rsidRDefault="00DD4E53">
      <w:pPr>
        <w:numPr>
          <w:ilvl w:val="0"/>
          <w:numId w:val="10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выражающий готовность в своей деятельности придерживаться экологических норм.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</w:rPr>
        <w:t>7. Ценность научного познания:</w:t>
      </w:r>
    </w:p>
    <w:p w:rsidR="002E0828" w:rsidRPr="00133C01" w:rsidRDefault="00DD4E53">
      <w:pPr>
        <w:numPr>
          <w:ilvl w:val="0"/>
          <w:numId w:val="1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2E0828" w:rsidRPr="00133C01" w:rsidRDefault="00DD4E53">
      <w:pPr>
        <w:numPr>
          <w:ilvl w:val="0"/>
          <w:numId w:val="1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2E0828" w:rsidRPr="00133C01" w:rsidRDefault="00DD4E53">
      <w:pPr>
        <w:numPr>
          <w:ilvl w:val="0"/>
          <w:numId w:val="11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 w:rsidR="002E0828" w:rsidRPr="00133C01" w:rsidRDefault="00DD4E53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Содержательный раздел</w:t>
      </w:r>
    </w:p>
    <w:p w:rsidR="002E0828" w:rsidRPr="00133C01" w:rsidRDefault="00DD4E53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2.1. Уклад образовательной организации</w:t>
      </w:r>
    </w:p>
    <w:p w:rsidR="002E0828" w:rsidRPr="00133C01" w:rsidRDefault="00DD4E53" w:rsidP="00D456B3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данном разделе раскрываются основные особенности уклада МБОУ СОШ </w:t>
      </w:r>
      <w:proofErr w:type="spellStart"/>
      <w:r w:rsidR="00D456B3" w:rsidRPr="00133C0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СОШ</w:t>
      </w:r>
      <w:proofErr w:type="spellEnd"/>
      <w:r w:rsidR="00D456B3" w:rsidRPr="00133C0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ст. </w:t>
      </w:r>
      <w:proofErr w:type="spellStart"/>
      <w:r w:rsidR="00D456B3" w:rsidRPr="00133C0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Павлодольской</w:t>
      </w:r>
      <w:proofErr w:type="spellEnd"/>
      <w:r w:rsidR="00D456B3" w:rsidRPr="00133C0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.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Уклад задает порядок жизни школы и аккумулирует ключевые характеристики, определяющие особенности воспитательного процесса. Уклад МБОУ </w:t>
      </w:r>
      <w:r w:rsidR="00D456B3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456B3"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D456B3" w:rsidRPr="00133C0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СОШ ст. </w:t>
      </w:r>
      <w:proofErr w:type="spellStart"/>
      <w:r w:rsidR="00D456B3" w:rsidRPr="00133C0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Павлодольской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МБОУ СОШ </w:t>
      </w:r>
      <w:r w:rsidR="00D456B3" w:rsidRPr="00133C0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ст. </w:t>
      </w:r>
      <w:proofErr w:type="spellStart"/>
      <w:r w:rsidR="00D456B3" w:rsidRPr="00133C0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Павлодольской</w:t>
      </w:r>
      <w:proofErr w:type="spellEnd"/>
      <w:r w:rsidR="00D456B3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его репутацию в окружающем образовательном пространстве, социуме.</w:t>
      </w:r>
    </w:p>
    <w:p w:rsidR="002E0828" w:rsidRPr="00133C01" w:rsidRDefault="00DD4E5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Характеристики уклада, особенностей условий воспитания в МБОУ СОШ </w:t>
      </w:r>
      <w:r w:rsidR="004F07EA" w:rsidRPr="00133C0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ст. </w:t>
      </w:r>
      <w:proofErr w:type="spellStart"/>
      <w:r w:rsidR="004F07EA"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Павлодольск</w:t>
      </w:r>
      <w:r w:rsidR="00D456B3"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ой</w:t>
      </w:r>
      <w:proofErr w:type="spellEnd"/>
      <w:r w:rsidR="00D456B3"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2E0828" w:rsidRPr="00FB7CB0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B7CB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МБОУ СОШ</w:t>
      </w:r>
      <w:r w:rsidR="00D456B3" w:rsidRPr="00FB7C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456B3" w:rsidRPr="00FB7CB0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ст. </w:t>
      </w:r>
      <w:proofErr w:type="spellStart"/>
      <w:r w:rsidR="00D456B3" w:rsidRPr="00FB7CB0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Павлодольской</w:t>
      </w:r>
      <w:proofErr w:type="spellEnd"/>
      <w:r w:rsidR="00D456B3" w:rsidRPr="00FB7C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FB7CB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B7C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находится </w:t>
      </w:r>
      <w:r w:rsidR="00D456B3" w:rsidRPr="00FB7C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территории ст. </w:t>
      </w:r>
      <w:proofErr w:type="spellStart"/>
      <w:r w:rsidR="00D456B3" w:rsidRPr="0014320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Павлодольской</w:t>
      </w:r>
      <w:proofErr w:type="spellEnd"/>
      <w:r w:rsidR="00D456B3" w:rsidRPr="0014320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Pr="0014320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1–11-х классах школы обучается</w:t>
      </w:r>
      <w:r w:rsidR="00D20D2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566</w:t>
      </w:r>
      <w:r w:rsidRPr="0014320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обучающихся. </w:t>
      </w:r>
      <w:r w:rsidR="009E46AF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</w:t>
      </w:r>
      <w:r w:rsidR="009E46AF" w:rsidRPr="0014320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б</w:t>
      </w:r>
      <w:r w:rsidR="009E46AF" w:rsidRPr="001432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="009E46AF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</w:t>
      </w:r>
      <w:r w:rsidR="009E46AF" w:rsidRPr="001432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ни</w:t>
      </w:r>
      <w:r w:rsidR="009E46AF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="009E46AF" w:rsidRPr="001432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="009E46AF" w:rsidRPr="001432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в</w:t>
      </w:r>
      <w:r w:rsidR="009E46AF" w:rsidRPr="001432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="009E46AF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дё</w:t>
      </w:r>
      <w:r w:rsidR="009E46AF" w:rsidRPr="0014320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т</w:t>
      </w:r>
      <w:r w:rsidR="009E46AF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ся</w:t>
      </w:r>
      <w:r w:rsidR="009E46AF" w:rsidRPr="00143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="009E46AF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 1</w:t>
      </w:r>
      <w:r w:rsidR="009E46AF" w:rsidRPr="001432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п</w:t>
      </w:r>
      <w:r w:rsidR="009E46AF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 11 </w:t>
      </w:r>
      <w:r w:rsidR="009E46AF" w:rsidRPr="001432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к</w:t>
      </w:r>
      <w:r w:rsidR="009E46AF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ласс</w:t>
      </w:r>
      <w:r w:rsidR="009E46AF" w:rsidRPr="001432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="009E46AF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 трем</w:t>
      </w:r>
      <w:r w:rsidR="009E46AF" w:rsidRPr="001432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 </w:t>
      </w:r>
      <w:r w:rsidR="009E46AF" w:rsidRPr="001432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="009E46AF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="009E46AF" w:rsidRPr="00143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о</w:t>
      </w:r>
      <w:r w:rsidR="009E46AF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вням обра</w:t>
      </w:r>
      <w:r w:rsidR="009E46AF" w:rsidRPr="001432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з</w:t>
      </w:r>
      <w:r w:rsidR="009E46AF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</w:t>
      </w:r>
      <w:r w:rsidR="009E46AF" w:rsidRPr="001432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="009E46AF" w:rsidRPr="001432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а</w:t>
      </w:r>
      <w:r w:rsidR="009E46AF" w:rsidRPr="001432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ни</w:t>
      </w:r>
      <w:r w:rsidR="009E46AF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я: </w:t>
      </w:r>
      <w:r w:rsidR="009E46AF" w:rsidRPr="0014320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н</w:t>
      </w:r>
      <w:r w:rsidR="009E46AF" w:rsidRPr="001432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ru-RU"/>
        </w:rPr>
        <w:t>а</w:t>
      </w:r>
      <w:r w:rsidR="009E46AF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ча</w:t>
      </w:r>
      <w:r w:rsidR="009E46AF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льн</w:t>
      </w:r>
      <w:r w:rsidR="009E46AF" w:rsidRPr="00143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о</w:t>
      </w:r>
      <w:r w:rsidR="009E46AF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 об</w:t>
      </w:r>
      <w:r w:rsidR="009E46AF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щ</w:t>
      </w:r>
      <w:r w:rsidR="009E46AF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ее обр</w:t>
      </w:r>
      <w:r w:rsidR="009E46AF" w:rsidRPr="001432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а</w:t>
      </w:r>
      <w:r w:rsidR="009E46AF" w:rsidRPr="001432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з</w:t>
      </w:r>
      <w:r w:rsidR="009E46AF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</w:t>
      </w:r>
      <w:r w:rsidR="009E46AF" w:rsidRPr="0014320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ru-RU"/>
        </w:rPr>
        <w:t>в</w:t>
      </w:r>
      <w:r w:rsidR="009E46AF" w:rsidRPr="001432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а</w:t>
      </w:r>
      <w:r w:rsidR="009E46AF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="009E46AF" w:rsidRPr="001432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="009E46AF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е, </w:t>
      </w:r>
      <w:r w:rsidR="009E46AF" w:rsidRPr="001432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о</w:t>
      </w:r>
      <w:r w:rsidR="009E46AF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="009E46AF" w:rsidRPr="00143205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н</w:t>
      </w:r>
      <w:r w:rsidR="009E46AF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ов</w:t>
      </w:r>
      <w:r w:rsidR="009E46AF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="009E46AF" w:rsidRPr="001432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о</w:t>
      </w:r>
      <w:r w:rsidR="009E46AF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 общ</w:t>
      </w:r>
      <w:r w:rsidR="009E46AF" w:rsidRPr="001432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е</w:t>
      </w:r>
      <w:r w:rsidR="009E46AF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 обр</w:t>
      </w:r>
      <w:r w:rsidR="009E46AF" w:rsidRPr="001432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а</w:t>
      </w:r>
      <w:r w:rsidR="009E46AF" w:rsidRPr="001432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з</w:t>
      </w:r>
      <w:r w:rsidR="009E46AF" w:rsidRPr="00143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о</w:t>
      </w:r>
      <w:r w:rsidR="009E46AF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r w:rsidR="009E46AF" w:rsidRPr="001432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а</w:t>
      </w:r>
      <w:r w:rsidR="009E46AF" w:rsidRPr="001432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ни</w:t>
      </w:r>
      <w:r w:rsidR="009E46AF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е и среднее общее. </w:t>
      </w:r>
      <w:r w:rsidR="009E46AF" w:rsidRPr="00143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С</w:t>
      </w:r>
      <w:r w:rsidR="009E46AF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таничная ш</w:t>
      </w:r>
      <w:r w:rsidR="009E46AF" w:rsidRPr="0014320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ru-RU"/>
        </w:rPr>
        <w:t>к</w:t>
      </w:r>
      <w:r w:rsidR="009E46AF" w:rsidRPr="001432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о</w:t>
      </w:r>
      <w:r w:rsidR="009E46AF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ла, о</w:t>
      </w:r>
      <w:r w:rsidR="009E46AF" w:rsidRPr="001432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>б</w:t>
      </w:r>
      <w:r w:rsidR="009E46AF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ъ</w:t>
      </w:r>
      <w:r w:rsidR="009E46AF" w:rsidRPr="001432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ед</w:t>
      </w:r>
      <w:r w:rsidR="009E46AF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ин</w:t>
      </w:r>
      <w:r w:rsidR="009E46AF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яя </w:t>
      </w:r>
      <w:r w:rsidR="009E46AF" w:rsidRPr="001432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и</w:t>
      </w:r>
      <w:r w:rsidR="009E46AF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="009E46AF" w:rsidRPr="001432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т</w:t>
      </w:r>
      <w:r w:rsidR="009E46AF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елл</w:t>
      </w:r>
      <w:r w:rsidR="009E46AF" w:rsidRPr="001432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и</w:t>
      </w:r>
      <w:r w:rsidR="009E46AF" w:rsidRPr="001432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г</w:t>
      </w:r>
      <w:r w:rsidR="009E46AF" w:rsidRPr="001432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е</w:t>
      </w:r>
      <w:r w:rsidR="009E46AF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нци</w:t>
      </w:r>
      <w:r w:rsidR="009E46AF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ю</w:t>
      </w:r>
      <w:r w:rsidR="009E46AF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</w:t>
      </w:r>
      <w:r w:rsidR="009E46AF" w:rsidRPr="001432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r w:rsidR="009E46AF" w:rsidRPr="001432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я</w:t>
      </w:r>
      <w:r w:rsidR="009E46AF" w:rsidRPr="001432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="009E46AF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ляе</w:t>
      </w:r>
      <w:r w:rsidR="009E46AF" w:rsidRPr="0014320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т</w:t>
      </w:r>
      <w:r w:rsidR="009E46AF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ся не </w:t>
      </w:r>
      <w:r w:rsidR="009E46AF" w:rsidRPr="001432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т</w:t>
      </w:r>
      <w:r w:rsidR="009E46AF" w:rsidRPr="001432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о</w:t>
      </w:r>
      <w:r w:rsidR="009E46AF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ль</w:t>
      </w:r>
      <w:r w:rsidR="009E46AF" w:rsidRPr="001432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ru-RU"/>
        </w:rPr>
        <w:t>к</w:t>
      </w:r>
      <w:r w:rsidR="009E46AF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 </w:t>
      </w:r>
      <w:r w:rsidR="009E46AF" w:rsidRPr="001432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о</w:t>
      </w:r>
      <w:r w:rsidR="009E46AF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бра</w:t>
      </w:r>
      <w:r w:rsidR="009E46AF" w:rsidRPr="001432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з</w:t>
      </w:r>
      <w:r w:rsidR="009E46AF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</w:t>
      </w:r>
      <w:r w:rsidR="009E46AF" w:rsidRPr="001432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="009E46AF" w:rsidRPr="001432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t>а</w:t>
      </w:r>
      <w:r w:rsidR="009E46AF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="009E46AF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ел</w:t>
      </w:r>
      <w:r w:rsidR="009E46AF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</w:t>
      </w:r>
      <w:r w:rsidR="009E46AF" w:rsidRPr="001432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н</w:t>
      </w:r>
      <w:r w:rsidR="009E46AF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ым, но </w:t>
      </w:r>
      <w:r w:rsidR="009E46AF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="009E46AF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43205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одним из главным </w:t>
      </w:r>
      <w:r w:rsidR="009E46AF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="009E46AF" w:rsidRPr="00143205"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  <w:lang w:val="ru-RU"/>
        </w:rPr>
        <w:t>у</w:t>
      </w:r>
      <w:r w:rsidR="009E46AF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="009E46AF" w:rsidRPr="0014320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ru-RU"/>
        </w:rPr>
        <w:t>ь</w:t>
      </w:r>
      <w:r w:rsidR="009E46AF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</w:t>
      </w:r>
      <w:r w:rsidR="009E46AF" w:rsidRPr="001432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="009E46AF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="009E46AF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="009E46AF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ым </w:t>
      </w:r>
      <w:r w:rsidR="009E46AF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ц</w:t>
      </w:r>
      <w:r w:rsidR="009E46AF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="009E46AF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="009E46AF" w:rsidRPr="001432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т</w:t>
      </w:r>
      <w:r w:rsidR="009E46AF" w:rsidRPr="00143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р</w:t>
      </w:r>
      <w:r w:rsidR="009E46AF" w:rsidRPr="001432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>о</w:t>
      </w:r>
      <w:r w:rsidR="009E46AF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 </w:t>
      </w:r>
      <w:r w:rsidR="009E46AF" w:rsidRPr="00143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с</w:t>
      </w:r>
      <w:r w:rsidR="009E46AF" w:rsidRPr="001432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ела.</w:t>
      </w:r>
      <w:r w:rsidR="000968A0" w:rsidRPr="001432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Отличительной чертой педагогического коллектива школы </w:t>
      </w:r>
      <w:proofErr w:type="spellStart"/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школы</w:t>
      </w:r>
      <w:proofErr w:type="spellEnd"/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является то, что </w:t>
      </w:r>
      <w:proofErr w:type="gramStart"/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почти  </w:t>
      </w:r>
      <w:r w:rsidR="000968A0" w:rsidRPr="001432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в</w:t>
      </w:r>
      <w:r w:rsidR="000968A0" w:rsidRPr="001432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proofErr w:type="gramEnd"/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968A0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="000968A0" w:rsidRPr="001432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да</w:t>
      </w:r>
      <w:r w:rsidR="000968A0" w:rsidRPr="00143205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г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</w:t>
      </w:r>
      <w:r w:rsidR="000968A0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ги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968A0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ш</w:t>
      </w:r>
      <w:r w:rsidR="000968A0" w:rsidRPr="0014320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ru-RU"/>
        </w:rPr>
        <w:t>к</w:t>
      </w:r>
      <w:r w:rsidR="000968A0" w:rsidRPr="001432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о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лы р</w:t>
      </w:r>
      <w:r w:rsidR="000968A0" w:rsidRPr="0014320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="000968A0" w:rsidRPr="001432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д</w:t>
      </w:r>
      <w:r w:rsidR="000968A0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</w:t>
      </w:r>
      <w:r w:rsidR="000968A0" w:rsidRPr="001432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сь в </w:t>
      </w:r>
      <w:r w:rsidR="000968A0" w:rsidRPr="001432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 xml:space="preserve">станице </w:t>
      </w:r>
      <w:proofErr w:type="spellStart"/>
      <w:r w:rsidR="000968A0" w:rsidRPr="001432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Павлодольской</w:t>
      </w:r>
      <w:proofErr w:type="spellEnd"/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</w:t>
      </w:r>
      <w:r w:rsidR="000968A0" w:rsidRPr="001432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="000968A0" w:rsidRPr="001432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чил</w:t>
      </w:r>
      <w:r w:rsidR="000968A0" w:rsidRPr="001432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="000968A0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э</w:t>
      </w:r>
      <w:r w:rsidR="000968A0" w:rsidRPr="001432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т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ой </w:t>
      </w:r>
      <w:r w:rsidR="000968A0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ш</w:t>
      </w:r>
      <w:r w:rsidR="000968A0" w:rsidRPr="0014320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ru-RU"/>
        </w:rPr>
        <w:t>к</w:t>
      </w:r>
      <w:r w:rsidR="000968A0" w:rsidRPr="001432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>о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</w:t>
      </w:r>
      <w:r w:rsidR="000968A0" w:rsidRPr="001432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е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0968A0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епер</w:t>
      </w:r>
      <w:r w:rsidR="000968A0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ь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раб</w:t>
      </w:r>
      <w:r w:rsidR="000968A0" w:rsidRPr="001432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о</w:t>
      </w:r>
      <w:r w:rsidR="000968A0" w:rsidRPr="0014320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т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="000968A0" w:rsidRPr="001432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ю</w:t>
      </w:r>
      <w:r w:rsidR="000968A0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</w:t>
      </w:r>
      <w:r w:rsidR="000968A0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="000968A0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й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поэтому хорошо знают  </w:t>
      </w:r>
      <w:r w:rsidR="000968A0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="000968A0" w:rsidRPr="001432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="000968A0" w:rsidRPr="001432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ч</w:t>
      </w:r>
      <w:r w:rsidR="000968A0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="000968A0" w:rsidRPr="0014320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о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="000968A0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="000968A0" w:rsidRPr="001432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ые</w:t>
      </w:r>
      <w:r w:rsidR="000968A0" w:rsidRPr="001432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="000968A0" w:rsidRPr="001432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о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="000968A0" w:rsidRPr="001432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="000968A0" w:rsidRPr="001432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бе</w:t>
      </w:r>
      <w:r w:rsidR="000968A0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="000968A0" w:rsidRPr="001432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</w:t>
      </w:r>
      <w:r w:rsidR="000968A0" w:rsidRPr="0014320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>о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</w:t>
      </w:r>
      <w:r w:rsidR="000968A0" w:rsidRPr="001432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 обучающихся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бы</w:t>
      </w:r>
      <w:r w:rsidR="000968A0" w:rsidRPr="001432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т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ов</w:t>
      </w:r>
      <w:r w:rsidR="000968A0" w:rsidRPr="001432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ы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="000968A0" w:rsidRPr="001432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="000968A0" w:rsidRPr="001432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у</w:t>
      </w:r>
      <w:r w:rsidR="000968A0" w:rsidRPr="001432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с</w:t>
      </w:r>
      <w:r w:rsidR="000968A0" w:rsidRPr="001432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л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овия ж</w:t>
      </w:r>
      <w:r w:rsidR="000968A0" w:rsidRPr="001432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 w:rsidR="000968A0" w:rsidRPr="001432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з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ни,</w:t>
      </w:r>
      <w:r w:rsidR="000968A0" w:rsidRPr="00143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="000968A0" w:rsidRPr="001432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о</w:t>
      </w:r>
      <w:r w:rsidR="000968A0" w:rsidRPr="00143205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  <w:lang w:val="ru-RU"/>
        </w:rPr>
        <w:t>т</w:t>
      </w:r>
      <w:r w:rsidR="000968A0" w:rsidRPr="001432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н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</w:t>
      </w:r>
      <w:r w:rsidR="000968A0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ш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="000968A0" w:rsidRPr="001432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н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ия</w:t>
      </w:r>
      <w:r w:rsidR="000968A0" w:rsidRPr="001432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 семья</w:t>
      </w:r>
      <w:r w:rsidR="000968A0" w:rsidRPr="0014320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х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ч</w:t>
      </w:r>
      <w:r w:rsidR="000968A0" w:rsidRPr="001432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 с</w:t>
      </w:r>
      <w:r w:rsidR="000968A0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="000968A0" w:rsidRPr="001432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о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собст</w:t>
      </w:r>
      <w:r w:rsidR="000968A0" w:rsidRPr="001432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в</w:t>
      </w:r>
      <w:r w:rsidR="000968A0" w:rsidRPr="0014320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у</w:t>
      </w:r>
      <w:r w:rsidR="000968A0" w:rsidRPr="001432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ю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</w:t>
      </w:r>
      <w:r w:rsidR="000968A0" w:rsidRPr="0014320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</w:t>
      </w:r>
      <w:r w:rsidR="000968A0" w:rsidRPr="001432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="000968A0" w:rsidRPr="001432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с</w:t>
      </w:r>
      <w:r w:rsidR="000968A0" w:rsidRPr="0014320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т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="000968A0" w:rsidRPr="001432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н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</w:t>
      </w:r>
      <w:r w:rsidR="000968A0" w:rsidRPr="001432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в</w:t>
      </w:r>
      <w:r w:rsidR="000968A0" w:rsidRPr="001432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л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="000968A0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="000968A0" w:rsidRPr="001432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ю</w:t>
      </w:r>
      <w:r w:rsidR="000968A0" w:rsidRPr="001432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доб</w:t>
      </w:r>
      <w:r w:rsidR="000968A0" w:rsidRPr="001432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р</w:t>
      </w:r>
      <w:r w:rsidR="000968A0" w:rsidRPr="001432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>о</w:t>
      </w:r>
      <w:r w:rsidR="000968A0" w:rsidRPr="001432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ж</w:t>
      </w:r>
      <w:r w:rsidR="000968A0" w:rsidRPr="001432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е</w:t>
      </w:r>
      <w:r w:rsidR="000968A0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="000968A0" w:rsidRPr="0014320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а</w:t>
      </w:r>
      <w:r w:rsidR="000968A0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="000968A0" w:rsidRPr="001432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е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</w:t>
      </w:r>
      <w:r w:rsidR="000968A0" w:rsidRPr="001432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ьн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ых</w:t>
      </w:r>
      <w:r w:rsidR="000968A0" w:rsidRPr="001432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 до</w:t>
      </w:r>
      <w:r w:rsidR="000968A0" w:rsidRPr="001432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в</w:t>
      </w:r>
      <w:r w:rsidR="000968A0" w:rsidRPr="001432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е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ри</w:t>
      </w:r>
      <w:r w:rsidR="000968A0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ел</w:t>
      </w:r>
      <w:r w:rsidR="000968A0" w:rsidRPr="001432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ьн</w:t>
      </w:r>
      <w:r w:rsidR="000968A0" w:rsidRPr="001432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ы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</w:t>
      </w:r>
      <w:r w:rsidR="000968A0" w:rsidRPr="001432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="000968A0" w:rsidRPr="001432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о</w:t>
      </w:r>
      <w:r w:rsidR="000968A0" w:rsidRPr="0014320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ru-RU"/>
        </w:rPr>
        <w:t>т</w:t>
      </w:r>
      <w:r w:rsidR="000968A0" w:rsidRPr="001432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н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</w:t>
      </w:r>
      <w:r w:rsidR="000968A0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ш</w:t>
      </w:r>
      <w:r w:rsidR="000968A0" w:rsidRPr="001432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е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</w:t>
      </w:r>
      <w:r w:rsidR="000968A0" w:rsidRPr="001432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й</w:t>
      </w:r>
      <w:r w:rsidR="000968A0" w:rsidRPr="001432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меж</w:t>
      </w:r>
      <w:r w:rsidR="000968A0" w:rsidRPr="001432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</w:t>
      </w:r>
      <w:r w:rsidR="000968A0" w:rsidRPr="001432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</w:t>
      </w:r>
      <w:r w:rsidR="000968A0" w:rsidRPr="001432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да</w:t>
      </w:r>
      <w:r w:rsidR="000968A0" w:rsidRPr="00143205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ru-RU"/>
        </w:rPr>
        <w:t>г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</w:t>
      </w:r>
      <w:r w:rsidR="000968A0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г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="000968A0" w:rsidRPr="001432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м</w:t>
      </w:r>
      <w:r w:rsidR="000968A0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0968A0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ш</w:t>
      </w:r>
      <w:r w:rsidR="000968A0" w:rsidRPr="0014320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ru-RU"/>
        </w:rPr>
        <w:t>к</w:t>
      </w:r>
      <w:r w:rsidR="000968A0" w:rsidRPr="001432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о</w:t>
      </w:r>
      <w:r w:rsidR="000968A0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</w:t>
      </w:r>
      <w:r w:rsidR="000968A0" w:rsidRPr="001432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ь</w:t>
      </w:r>
      <w:r w:rsidR="000968A0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="000968A0" w:rsidRPr="0014320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="000968A0" w:rsidRPr="001432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к</w:t>
      </w:r>
      <w:r w:rsidR="000968A0" w:rsidRPr="001432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а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="000968A0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968A0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968A0" w:rsidRPr="0014320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и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</w:t>
      </w:r>
      <w:r w:rsidR="000968A0" w:rsidRPr="001432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="000968A0" w:rsidRPr="0014320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</w:t>
      </w:r>
      <w:r w:rsidR="000968A0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</w:t>
      </w:r>
      <w:r w:rsidR="000968A0" w:rsidRPr="001432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е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лям</w:t>
      </w:r>
      <w:r w:rsidR="000968A0" w:rsidRPr="00143205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="000968A0" w:rsidRP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r w:rsidR="00143205" w:rsidRPr="0014320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3205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Контингент</w:t>
      </w:r>
      <w:r w:rsidRPr="00FB7C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обучающихся и их р</w:t>
      </w:r>
      <w:r w:rsidR="00C86BE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одителей формировался из жи</w:t>
      </w:r>
      <w:r w:rsidR="00152C1A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телей</w:t>
      </w:r>
      <w:r w:rsidRPr="00FB7C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D456B3" w:rsidRPr="00FB7CB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проживающие в микрорайоне</w:t>
      </w:r>
      <w:r w:rsidRPr="00FB7CB0">
        <w:rPr>
          <w:rFonts w:ascii="Times New Roman" w:hAnsi="Times New Roman" w:cs="Times New Roman"/>
          <w:color w:val="000000"/>
          <w:sz w:val="28"/>
          <w:szCs w:val="28"/>
          <w:lang w:val="ru-RU"/>
        </w:rPr>
        <w:t>. Состав обучающихся школы неоднороден и различается:</w:t>
      </w:r>
    </w:p>
    <w:p w:rsidR="002E0828" w:rsidRPr="00FB7CB0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B7C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– по учебным возможностям, которые зависят от общего развития ребенка и его уровня подготовки к обучению в школе. Имеются обучающиеся с ОВЗ, которые обучаются инклюзивно в общеобразовательных классах, </w:t>
      </w:r>
      <w:r w:rsidR="00AE7F8D" w:rsidRPr="00FB7C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B7C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программам коррекционно-развивающей направленности;</w:t>
      </w:r>
    </w:p>
    <w:p w:rsidR="002E0828" w:rsidRPr="00FB7CB0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B7CB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– по социальному статусу. Присутствуют обучающиеся с неблагополучием, с девиантным поведением, есть дети, состоящие на различных видах учета;</w:t>
      </w:r>
    </w:p>
    <w:p w:rsidR="002E0828" w:rsidRPr="00FB7CB0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B7CB0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по национальной принадлежности, которая определяется многонациональностью жителей микрорайона школы.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Источниками положительного влияния на детей</w:t>
      </w:r>
      <w:r w:rsidRPr="00133C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прежде всего</w:t>
      </w:r>
      <w:r w:rsidRPr="00133C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являются педагоги школы, которые грамотно организуют образовательный процесс, о чем свидетельствует позитивная динамика результатов деятельности по качеству обеспечиваемого образования. Команда администрации имеет достаточно большой управленческий опыт и квалификацию. Педагоги школы –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инициативы. В педагогической команде имеются квалифицированные специалисты, необходимые для сопровождения всех категорий обучающихся в школе.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Возможные отрицательные источники влияния на детей: социальные сети, компьютерные игры, а также отдельные родители с низким воспитательным ресурсом, неспособные грамотно управлять развитием своего ребенка. Также, на наш взгляд, достаточно отрицательное влияние на детей, особенно подростков, оказывает находящийся в микрорайоне</w:t>
      </w:r>
      <w:r w:rsidR="00824C4F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табачный магазин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="00824C4F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9E46AF" w:rsidRPr="009E46AF" w:rsidRDefault="00DD4E53" w:rsidP="009E46AF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E46A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микрорайоне имеются </w:t>
      </w:r>
      <w:r w:rsidR="00824C4F" w:rsidRPr="009E46A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музыкальная школа, </w:t>
      </w:r>
      <w:r w:rsidRPr="009E46A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24C4F" w:rsidRPr="009E46AF">
        <w:rPr>
          <w:rFonts w:ascii="Times New Roman" w:hAnsi="Times New Roman" w:cs="Times New Roman"/>
          <w:color w:val="000000"/>
          <w:sz w:val="28"/>
          <w:szCs w:val="28"/>
          <w:lang w:val="ru-RU"/>
        </w:rPr>
        <w:t>библиотека</w:t>
      </w:r>
      <w:r w:rsidRPr="009E46A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9E46AF" w:rsidRPr="009E46A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ДК.</w:t>
      </w:r>
      <w:r w:rsidR="00824C4F" w:rsidRPr="009E46A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Библиотека, ДК, регулярно </w:t>
      </w:r>
      <w:proofErr w:type="gramStart"/>
      <w:r w:rsidR="00223F21" w:rsidRPr="009E46A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проводят</w:t>
      </w:r>
      <w:r w:rsidR="00AE7F8D" w:rsidRPr="009E46A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24C4F" w:rsidRPr="009E46A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воспитательные</w:t>
      </w:r>
      <w:proofErr w:type="gramEnd"/>
      <w:r w:rsidR="00824C4F" w:rsidRPr="009E46A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мероприятия для  обучающихся школы</w:t>
      </w:r>
      <w:r w:rsidR="00C86BE3" w:rsidRPr="009E46A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в которых активное участие в подготовке и </w:t>
      </w:r>
      <w:proofErr w:type="spellStart"/>
      <w:r w:rsidR="00C86BE3" w:rsidRPr="009E46A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прведения</w:t>
      </w:r>
      <w:proofErr w:type="spellEnd"/>
      <w:r w:rsidR="00C86BE3" w:rsidRPr="009E46A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принимают обучающиеся школы</w:t>
      </w:r>
      <w:r w:rsidR="00824C4F" w:rsidRPr="009E46AF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9E46AF" w:rsidRPr="009E46A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r w:rsidR="009E46AF" w:rsidRPr="009E46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="009E46AF" w:rsidRPr="009E46AF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</w:t>
      </w:r>
      <w:r w:rsidR="009E46AF" w:rsidRPr="009E46A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ц</w:t>
      </w:r>
      <w:r w:rsidR="009E46AF" w:rsidRPr="009E46A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е</w:t>
      </w:r>
      <w:r w:rsidR="009E46AF" w:rsidRPr="009E46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сс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="009E46AF" w:rsidRPr="009E46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="009E46AF" w:rsidRPr="009E46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в</w:t>
      </w:r>
      <w:r w:rsidR="009E46AF" w:rsidRPr="009E46A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о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="009E46AF" w:rsidRPr="009E46AF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="009E46AF" w:rsidRPr="009E46A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="009E46AF" w:rsidRPr="009E46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т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="009E46AF" w:rsidRPr="009E46AF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="009E46AF" w:rsidRPr="009E46A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я </w:t>
      </w:r>
      <w:r w:rsidR="0014320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школа 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="009E46AF" w:rsidRPr="009E46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о</w:t>
      </w:r>
      <w:r w:rsidR="009E46AF" w:rsidRPr="009E46A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т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="009E46AF" w:rsidRPr="009E46AF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val="ru-RU"/>
        </w:rPr>
        <w:t>у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</w:t>
      </w:r>
      <w:r w:rsidR="009E46AF" w:rsidRPr="009E46AF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="009E46AF" w:rsidRPr="009E46A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</w:t>
      </w:r>
      <w:r w:rsidR="009E46AF" w:rsidRPr="009E46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а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ем</w:t>
      </w:r>
      <w:r w:rsidR="009E46AF" w:rsidRPr="009E46A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 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 Районным </w:t>
      </w:r>
      <w:r w:rsidR="009E46AF" w:rsidRPr="009E46AF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Д</w:t>
      </w:r>
      <w:r w:rsidR="009E46AF" w:rsidRPr="009E46A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>о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="009E46AF" w:rsidRPr="009E46A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>о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="009E46AF" w:rsidRPr="009E46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="009E46AF" w:rsidRPr="009E46AF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val="ru-RU"/>
        </w:rPr>
        <w:t>у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</w:t>
      </w:r>
      <w:r w:rsidR="009E46AF" w:rsidRPr="009E46A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ru-RU"/>
        </w:rPr>
        <w:t>ьтуры,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адми</w:t>
      </w:r>
      <w:r w:rsidR="009E46AF" w:rsidRPr="009E46A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н</w:t>
      </w:r>
      <w:r w:rsidR="009E46AF" w:rsidRPr="009E46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="009E46AF" w:rsidRPr="009E46A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т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рац</w:t>
      </w:r>
      <w:r w:rsidR="009E46AF" w:rsidRPr="009E46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ей </w:t>
      </w:r>
      <w:proofErr w:type="spellStart"/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="009E46AF" w:rsidRPr="009E46AF">
        <w:rPr>
          <w:rFonts w:ascii="Times New Roman" w:eastAsia="Times New Roman" w:hAnsi="Times New Roman" w:cs="Times New Roman"/>
          <w:color w:val="000000"/>
          <w:spacing w:val="-18"/>
          <w:w w:val="99"/>
          <w:sz w:val="28"/>
          <w:szCs w:val="28"/>
          <w:lang w:val="ru-RU"/>
        </w:rPr>
        <w:t>т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.П</w:t>
      </w:r>
      <w:r w:rsidR="009E46AF" w:rsidRPr="009E46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а</w:t>
      </w:r>
      <w:r w:rsidR="009E46AF" w:rsidRPr="009E46A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</w:t>
      </w:r>
      <w:r w:rsidR="009E46AF" w:rsidRPr="009E46A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</w:t>
      </w:r>
      <w:r w:rsidR="009E46AF" w:rsidRPr="009E46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о</w:t>
      </w:r>
      <w:r w:rsidR="009E46AF" w:rsidRPr="009E46AF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ль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="009E46AF" w:rsidRPr="009E46AF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ru-RU"/>
        </w:rPr>
        <w:t>к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</w:t>
      </w:r>
      <w:r w:rsidR="009E46AF" w:rsidRPr="009E46AF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й</w:t>
      </w:r>
      <w:proofErr w:type="spellEnd"/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П</w:t>
      </w:r>
      <w:r w:rsidR="009E46AF" w:rsidRPr="009E46AF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Д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 </w:t>
      </w:r>
      <w:r w:rsidR="009E46AF" w:rsidRPr="009E46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О</w:t>
      </w:r>
      <w:r w:rsidR="009E46AF" w:rsidRPr="009E46A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М</w:t>
      </w:r>
      <w:r w:rsidR="009E46AF" w:rsidRPr="009E46AF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ru-RU"/>
        </w:rPr>
        <w:t>В</w:t>
      </w:r>
      <w:r w:rsidR="009E46AF" w:rsidRPr="009E46AF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Д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E46AF" w:rsidRPr="009E46AF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М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</w:t>
      </w:r>
      <w:r w:rsidR="009E46AF" w:rsidRPr="009E46A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>з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</w:t>
      </w:r>
      <w:r w:rsidR="009E46AF" w:rsidRPr="009E46A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к</w:t>
      </w:r>
      <w:r w:rsidR="009E46AF" w:rsidRPr="009E46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с</w:t>
      </w:r>
      <w:r w:rsidR="009E46AF" w:rsidRPr="009E46AF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ru-RU"/>
        </w:rPr>
        <w:t>к</w:t>
      </w:r>
      <w:r w:rsidR="009E46AF" w:rsidRPr="009E46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о</w:t>
      </w:r>
      <w:r w:rsidR="009E46AF" w:rsidRPr="009E46AF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val="ru-RU"/>
        </w:rPr>
        <w:t>г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 ра</w:t>
      </w:r>
      <w:r w:rsidR="009E46AF" w:rsidRPr="009E46AF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й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</w:t>
      </w:r>
      <w:r w:rsidR="009E46AF" w:rsidRPr="009E46AF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а,</w:t>
      </w:r>
      <w:r w:rsidR="00CF291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К</w:t>
      </w:r>
      <w:r w:rsidR="009E46AF" w:rsidRPr="009E46AF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ru-RU"/>
        </w:rPr>
        <w:t>ДН</w:t>
      </w:r>
      <w:r w:rsidR="00CF2919" w:rsidRPr="00CF291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 xml:space="preserve"> </w:t>
      </w:r>
      <w:r w:rsidR="00CF2919" w:rsidRPr="009E46AF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ru-RU"/>
        </w:rPr>
        <w:t>М</w:t>
      </w:r>
      <w:r w:rsidR="00CF2919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</w:t>
      </w:r>
      <w:r w:rsidR="00CF2919" w:rsidRPr="009E46A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>з</w:t>
      </w:r>
      <w:r w:rsidR="00CF2919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</w:t>
      </w:r>
      <w:r w:rsidR="00CF2919" w:rsidRPr="009E46A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к</w:t>
      </w:r>
      <w:r w:rsidR="00CF2919" w:rsidRPr="009E46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с</w:t>
      </w:r>
      <w:r w:rsidR="00CF2919" w:rsidRPr="009E46AF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ru-RU"/>
        </w:rPr>
        <w:t>к</w:t>
      </w:r>
      <w:r w:rsidR="00CF2919" w:rsidRPr="009E46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о</w:t>
      </w:r>
      <w:r w:rsidR="00CF2919" w:rsidRPr="009E46AF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val="ru-RU"/>
        </w:rPr>
        <w:t>г</w:t>
      </w:r>
      <w:r w:rsidR="00CF2919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 </w:t>
      </w:r>
      <w:proofErr w:type="spellStart"/>
      <w:proofErr w:type="gramStart"/>
      <w:r w:rsidR="00CF2919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</w:t>
      </w:r>
      <w:r w:rsidR="00CF2919" w:rsidRPr="009E46AF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й</w:t>
      </w:r>
      <w:r w:rsidR="00CF2919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</w:t>
      </w:r>
      <w:r w:rsidR="00CF2919" w:rsidRPr="009E46AF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="00CF2919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="009E46AF" w:rsidRPr="009E46AF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ru-RU"/>
        </w:rPr>
        <w:t>,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Моздокской</w:t>
      </w:r>
      <w:proofErr w:type="spellEnd"/>
      <w:proofErr w:type="gramEnd"/>
      <w:r w:rsidR="009E46AF" w:rsidRPr="009E46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органи</w:t>
      </w:r>
      <w:r w:rsidR="009E46AF" w:rsidRPr="009E46AF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з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ац</w:t>
      </w:r>
      <w:r w:rsidR="009E46AF" w:rsidRPr="009E46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ей </w:t>
      </w:r>
      <w:r w:rsidR="009E46AF" w:rsidRPr="009E46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ве</w:t>
      </w:r>
      <w:r w:rsidR="009E46AF" w:rsidRPr="009E46AF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т</w:t>
      </w:r>
      <w:r w:rsidR="009E46AF" w:rsidRPr="009E46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е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ранов</w:t>
      </w:r>
      <w:r w:rsidR="009E46AF" w:rsidRPr="009E46A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</w:t>
      </w:r>
      <w:r w:rsidR="009E46AF" w:rsidRPr="009E46A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t>«</w:t>
      </w:r>
      <w:r w:rsidR="009E46AF" w:rsidRPr="009E46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Б</w:t>
      </w:r>
      <w:r w:rsidR="009E46AF" w:rsidRPr="009E46A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о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ев</w:t>
      </w:r>
      <w:r w:rsidR="009E46AF" w:rsidRPr="009E46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 б</w:t>
      </w:r>
      <w:r w:rsidR="009E46AF" w:rsidRPr="009E46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</w:t>
      </w:r>
      <w:r w:rsidR="009E46AF" w:rsidRPr="009E46A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а</w:t>
      </w:r>
      <w:r w:rsidR="009E46AF" w:rsidRPr="009E46A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ru-RU"/>
        </w:rPr>
        <w:t>т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</w:t>
      </w:r>
      <w:r w:rsidR="009E46AF" w:rsidRPr="009E46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в</w:t>
      </w:r>
      <w:r w:rsidR="009E46AF" w:rsidRPr="009E46A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о</w:t>
      </w:r>
      <w:r w:rsidR="009E46AF" w:rsidRPr="009E46A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»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</w:t>
      </w:r>
      <w:r w:rsidR="009E46AF" w:rsidRPr="009E46A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районным 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Со</w:t>
      </w:r>
      <w:r w:rsidR="009E46AF" w:rsidRPr="009E46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в</w:t>
      </w:r>
      <w:r w:rsidR="009E46AF" w:rsidRPr="009E46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е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том </w:t>
      </w:r>
      <w:r w:rsidR="009E46AF" w:rsidRPr="009E46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В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етер</w:t>
      </w:r>
      <w:r w:rsidR="009E46AF" w:rsidRPr="009E46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а</w:t>
      </w:r>
      <w:r w:rsidR="009E46AF" w:rsidRPr="009E46AF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н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</w:t>
      </w:r>
      <w:r w:rsidR="009E46AF" w:rsidRPr="009E46A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/>
        </w:rPr>
        <w:t>в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Моздокским</w:t>
      </w:r>
      <w:r w:rsidR="009E46AF" w:rsidRPr="009E46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="009E46AF" w:rsidRPr="009E46AF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Д</w:t>
      </w:r>
      <w:r w:rsidR="009E46AF" w:rsidRPr="009E46A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>о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мом</w:t>
      </w:r>
      <w:r w:rsidR="009E46AF" w:rsidRPr="009E46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="009E46AF" w:rsidRPr="009E46AF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Д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="009E46AF" w:rsidRPr="009E46A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t>у</w:t>
      </w:r>
      <w:r w:rsidR="009E46AF" w:rsidRPr="009E46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ж</w:t>
      </w:r>
      <w:r w:rsidR="00D20D2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бы, ЦСМ Моздокского района, 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20D2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библиотекой ст. </w:t>
      </w:r>
      <w:proofErr w:type="spellStart"/>
      <w:r w:rsidR="00D20D2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Павлодольской</w:t>
      </w:r>
      <w:proofErr w:type="spellEnd"/>
      <w:r w:rsidR="00D20D2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ДК ст. </w:t>
      </w:r>
      <w:proofErr w:type="spellStart"/>
      <w:r w:rsidR="00D20D2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Павлодольской</w:t>
      </w:r>
      <w:proofErr w:type="spellEnd"/>
      <w:r w:rsidR="00D20D2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</w:t>
      </w:r>
      <w:r w:rsidR="009E46AF" w:rsidRPr="009E46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ин</w:t>
      </w:r>
      <w:r w:rsidR="009E46AF" w:rsidRPr="009E46AF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="009E46AF" w:rsidRPr="009E46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м</w:t>
      </w:r>
      <w:r w:rsidR="009E46AF" w:rsidRPr="009E46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ем </w:t>
      </w:r>
      <w:r w:rsidR="009E46AF" w:rsidRPr="009E46A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</w:t>
      </w:r>
      <w:r w:rsidR="009E46AF" w:rsidRPr="009E46A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а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</w:t>
      </w:r>
      <w:r w:rsidR="009E46AF" w:rsidRPr="009E46A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и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е в </w:t>
      </w:r>
      <w:r w:rsidR="009E46AF" w:rsidRPr="009E46AF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="009E46AF" w:rsidRPr="009E46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о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="009E46AF" w:rsidRPr="009E46A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к</w:t>
      </w:r>
      <w:r w:rsidR="009E46AF" w:rsidRPr="009E46A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т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="009E46AF" w:rsidRPr="009E46A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х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9E46AF" w:rsidRPr="009E46AF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val="ru-RU"/>
        </w:rPr>
        <w:t>к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</w:t>
      </w:r>
      <w:r w:rsidR="009E46AF" w:rsidRPr="009E46A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ru-RU"/>
        </w:rPr>
        <w:t>н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="009E46AF" w:rsidRPr="009E46A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у</w:t>
      </w:r>
      <w:r w:rsidR="009E46AF" w:rsidRPr="009E46A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р</w:t>
      </w:r>
      <w:r w:rsidR="009E46AF" w:rsidRPr="009E46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ах</w:t>
      </w:r>
      <w:r w:rsidR="009E46AF" w:rsidRPr="009E46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="009E46AF" w:rsidRPr="009E46AF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и</w:t>
      </w:r>
      <w:r w:rsidR="009E46AF" w:rsidRPr="009E46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меро</w:t>
      </w:r>
      <w:r w:rsidR="009E46AF" w:rsidRPr="009E46AF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ru-RU"/>
        </w:rPr>
        <w:t>п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="009E46AF" w:rsidRPr="009E46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="009E46AF" w:rsidRPr="009E46A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ru-RU"/>
        </w:rPr>
        <w:t>т</w:t>
      </w:r>
      <w:r w:rsidR="009E46AF" w:rsidRPr="009E46A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 w:rsidR="009E46AF" w:rsidRPr="009E46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я</w:t>
      </w:r>
      <w:r w:rsidR="009E46AF" w:rsidRPr="009E46A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х</w:t>
      </w:r>
      <w:r w:rsidR="009E46AF" w:rsidRPr="009E46A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проводимых в районе и республике.</w:t>
      </w:r>
      <w:r w:rsidR="009E46AF" w:rsidRPr="009E46A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Цель МБОУ СОШ</w:t>
      </w:r>
      <w:r w:rsidR="004F07EA" w:rsidRPr="00133C0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4F07EA"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ст. </w:t>
      </w:r>
      <w:proofErr w:type="spellStart"/>
      <w:r w:rsidR="004F07EA"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Павлодольская</w:t>
      </w:r>
      <w:proofErr w:type="spellEnd"/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в самосознании педагогического коллектива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будущее своей страны, укорененных в духовных и культурных традициях многонационального народа России.</w:t>
      </w:r>
    </w:p>
    <w:p w:rsidR="003A1B6A" w:rsidRPr="00D20D26" w:rsidRDefault="00DD4E53" w:rsidP="004C4FBC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нашей школе </w:t>
      </w:r>
      <w:proofErr w:type="gramStart"/>
      <w:r w:rsidR="00824C4F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зародились 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20D26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традиции</w:t>
      </w:r>
      <w:proofErr w:type="gramEnd"/>
      <w:r w:rsidR="00C86BE3">
        <w:rPr>
          <w:rFonts w:ascii="Times New Roman" w:hAnsi="Times New Roman" w:cs="Times New Roman"/>
          <w:color w:val="000000"/>
          <w:sz w:val="28"/>
          <w:szCs w:val="28"/>
          <w:lang w:val="ru-RU"/>
        </w:rPr>
        <w:t>: торжественные линейки</w:t>
      </w:r>
      <w:r w:rsidR="004C4F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посвященные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Дню знаний и Последнему зво</w:t>
      </w:r>
      <w:r w:rsidR="004C4FB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нку, день самоуправления,  День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учителя, новогодние </w:t>
      </w:r>
      <w:r w:rsidR="00824C4F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мероприятия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FB7C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E7F8D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вечер встречи с выпускниками,</w:t>
      </w:r>
      <w:r w:rsidR="00824C4F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мероприятия 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24C4F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посвященные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</w:t>
      </w:r>
      <w:r w:rsidR="00223F21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="00824C4F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ню защитника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Отечества, </w:t>
      </w:r>
      <w:r w:rsidR="00824C4F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«Широкая масленица», </w:t>
      </w:r>
      <w:r w:rsidR="00824C4F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мероприятия ко Дню </w:t>
      </w:r>
      <w:r w:rsidR="00D20D26" w:rsidRPr="00D20D2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Победы</w:t>
      </w:r>
      <w:r w:rsidR="00D20D2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чаепитие с директором (награждение отличившихся обучающихся), награждение отличившихся обучающихся Главой администрации ст. </w:t>
      </w:r>
      <w:proofErr w:type="spellStart"/>
      <w:r w:rsidR="00D20D2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Павлодольской</w:t>
      </w:r>
      <w:proofErr w:type="spellEnd"/>
      <w:r w:rsidR="00D20D2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медалью «Во славу ст. </w:t>
      </w:r>
      <w:proofErr w:type="spellStart"/>
      <w:r w:rsidR="00D20D2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Павлодольской</w:t>
      </w:r>
      <w:proofErr w:type="spellEnd"/>
      <w:r w:rsidR="00D20D26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</w:p>
    <w:p w:rsidR="002E0828" w:rsidRPr="003A1B6A" w:rsidRDefault="00DD4E53" w:rsidP="003A1B6A">
      <w:pPr>
        <w:pStyle w:val="a7"/>
        <w:numPr>
          <w:ilvl w:val="0"/>
          <w:numId w:val="46"/>
        </w:num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A1B6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стержнем годового цикла воспитательной работы школы являются основные школьные дела, через которые осуществляется интеграция воспитательных усилий педагогических работников;</w:t>
      </w:r>
    </w:p>
    <w:p w:rsidR="002E0828" w:rsidRPr="00133C01" w:rsidRDefault="00DD4E53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2E0828" w:rsidRPr="00133C01" w:rsidRDefault="00DD4E53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:rsidR="002E0828" w:rsidRPr="00133C01" w:rsidRDefault="00DD4E53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проведении общешкольных дел отсутствует соревновательность между классами, поощряется конструктивное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межвозрастное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взаимодействие обучающихся, а также их социальная активность;</w:t>
      </w:r>
    </w:p>
    <w:p w:rsidR="002E0828" w:rsidRPr="00133C01" w:rsidRDefault="00DD4E53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педагогические работники школы ориентируются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2E0828" w:rsidRPr="00133C01" w:rsidRDefault="00DD4E53">
      <w:pPr>
        <w:numPr>
          <w:ilvl w:val="0"/>
          <w:numId w:val="12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</w:t>
      </w:r>
      <w:r w:rsidRPr="00133C01">
        <w:rPr>
          <w:rFonts w:ascii="Times New Roman" w:hAnsi="Times New Roman" w:cs="Times New Roman"/>
          <w:color w:val="000000"/>
          <w:sz w:val="28"/>
          <w:szCs w:val="28"/>
        </w:rPr>
        <w:t xml:space="preserve">(в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разрешении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конфликтов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функции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Значимые для воспитания всероссийские проекты и программы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в которых МБОУ СОШ </w:t>
      </w:r>
      <w:r w:rsidR="004F07EA" w:rsidRPr="00133C0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ст. </w:t>
      </w:r>
      <w:proofErr w:type="spellStart"/>
      <w:r w:rsidR="004F07EA" w:rsidRPr="00133C0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Павлодольская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принимает участие:</w:t>
      </w:r>
    </w:p>
    <w:p w:rsidR="002E0828" w:rsidRPr="00133C01" w:rsidRDefault="00DD4E53">
      <w:pPr>
        <w:numPr>
          <w:ilvl w:val="0"/>
          <w:numId w:val="1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</w:rPr>
        <w:t>РДДМ «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Движение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первых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2E0828" w:rsidRPr="00133C01" w:rsidRDefault="00DD4E53">
      <w:pPr>
        <w:numPr>
          <w:ilvl w:val="0"/>
          <w:numId w:val="1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</w:rPr>
        <w:t>Школьный театр.</w:t>
      </w:r>
    </w:p>
    <w:p w:rsidR="002E0828" w:rsidRPr="00C86BE3" w:rsidRDefault="00DD4E53">
      <w:pPr>
        <w:numPr>
          <w:ilvl w:val="0"/>
          <w:numId w:val="13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Школьный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музей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86BE3" w:rsidRPr="003A1B6A" w:rsidRDefault="00C86BE3">
      <w:pPr>
        <w:numPr>
          <w:ilvl w:val="0"/>
          <w:numId w:val="13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Разговоры о важном.</w:t>
      </w:r>
    </w:p>
    <w:p w:rsidR="003A1B6A" w:rsidRPr="003A1B6A" w:rsidRDefault="003A1B6A">
      <w:pPr>
        <w:numPr>
          <w:ilvl w:val="0"/>
          <w:numId w:val="13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Орлята России.</w:t>
      </w:r>
    </w:p>
    <w:p w:rsidR="003A1B6A" w:rsidRPr="003A1B6A" w:rsidRDefault="003A1B6A">
      <w:pPr>
        <w:numPr>
          <w:ilvl w:val="0"/>
          <w:numId w:val="13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Юнармия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3A1B6A" w:rsidRPr="00EF735D" w:rsidRDefault="003A1B6A">
      <w:pPr>
        <w:numPr>
          <w:ilvl w:val="0"/>
          <w:numId w:val="13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Проект «Россия-мои горизонты»</w:t>
      </w:r>
    </w:p>
    <w:p w:rsidR="00143205" w:rsidRPr="00143205" w:rsidRDefault="00EF735D" w:rsidP="00143205">
      <w:pPr>
        <w:numPr>
          <w:ilvl w:val="0"/>
          <w:numId w:val="13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Проект «Билет в будущее»</w:t>
      </w:r>
    </w:p>
    <w:p w:rsidR="002E0828" w:rsidRPr="00143205" w:rsidRDefault="00DD4E53" w:rsidP="00143205">
      <w:pPr>
        <w:ind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320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Традиции и ритуалы:</w:t>
      </w:r>
      <w:r w:rsidR="00FB7CB0" w:rsidRPr="0014320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43205">
        <w:rPr>
          <w:rFonts w:ascii="Times New Roman" w:hAnsi="Times New Roman" w:cs="Times New Roman"/>
          <w:color w:val="000000"/>
          <w:sz w:val="28"/>
          <w:szCs w:val="28"/>
          <w:lang w:val="ru-RU"/>
        </w:rPr>
        <w:t>еженедельная</w:t>
      </w:r>
      <w:r w:rsidR="00D20D26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по понедельникам,</w:t>
      </w:r>
      <w:r w:rsidRPr="0014320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организационная линейка с поднятием Государственно</w:t>
      </w:r>
      <w:r w:rsidR="00D20D2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 флага РФ,</w:t>
      </w:r>
      <w:r w:rsidRPr="0014320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посвящение в первоклассники</w:t>
      </w:r>
      <w:r w:rsidR="00AF43D8" w:rsidRPr="0014320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Школа реализует инновационные, перспективные </w:t>
      </w:r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воспитательные практики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2E0828" w:rsidRPr="00133C01" w:rsidRDefault="00DD4E53">
      <w:pPr>
        <w:numPr>
          <w:ilvl w:val="0"/>
          <w:numId w:val="1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Научно-исследовательская деятельность в сфере воспитания – процесс совместной работы ученика и педагога в изучении объекта, явления или процессов с определенной целью, но с неизвестным результатом. Целью такого взаимодействия является создание условий для развития творческой личности, ее самоопределения и самореализации.</w:t>
      </w:r>
    </w:p>
    <w:p w:rsidR="002E0828" w:rsidRPr="00133C01" w:rsidRDefault="00DD4E53">
      <w:pPr>
        <w:numPr>
          <w:ilvl w:val="0"/>
          <w:numId w:val="1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Музейная педагогика – создание условий для развития личности путем включения ее в многообразную деятельность школьного музея.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Проблемные зоны, дефициты, препятствия к достижению эффективных результатов в воспитательной деятельности:</w:t>
      </w:r>
    </w:p>
    <w:p w:rsidR="002E0828" w:rsidRPr="00133C01" w:rsidRDefault="00DD4E53">
      <w:pPr>
        <w:numPr>
          <w:ilvl w:val="0"/>
          <w:numId w:val="1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:rsidR="002E0828" w:rsidRPr="00133C01" w:rsidRDefault="00DD4E53">
      <w:pPr>
        <w:numPr>
          <w:ilvl w:val="0"/>
          <w:numId w:val="1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Проблемы коммуникации родителей и классных руководителей – личное общение часто заменяется сообщениями в мессенджерах, что понижает эффективность решения проблем.</w:t>
      </w:r>
    </w:p>
    <w:p w:rsidR="002E0828" w:rsidRPr="00133C01" w:rsidRDefault="002E0828" w:rsidP="00AF43D8">
      <w:p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Пути</w:t>
      </w:r>
      <w:proofErr w:type="spellEnd"/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решения</w:t>
      </w:r>
      <w:proofErr w:type="spellEnd"/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вышеуказанных</w:t>
      </w:r>
      <w:proofErr w:type="spellEnd"/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проблем</w:t>
      </w:r>
      <w:proofErr w:type="spellEnd"/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2E0828" w:rsidRPr="00133C01" w:rsidRDefault="00DD4E53">
      <w:pPr>
        <w:numPr>
          <w:ilvl w:val="0"/>
          <w:numId w:val="1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Привлечение родительской общественности к планированию, организации, проведению воспитательных событий и воспитательных дел, а также их анализу.</w:t>
      </w:r>
    </w:p>
    <w:p w:rsidR="002E0828" w:rsidRPr="00133C01" w:rsidRDefault="00DD4E53">
      <w:pPr>
        <w:numPr>
          <w:ilvl w:val="0"/>
          <w:numId w:val="1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Поощрение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деятельности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активных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родителей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E0828" w:rsidRPr="00133C01" w:rsidRDefault="00DD4E53">
      <w:pPr>
        <w:numPr>
          <w:ilvl w:val="0"/>
          <w:numId w:val="1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Внедрение нестандартных форм организации родительских собраний и индивидуальных встреч с родителями.</w:t>
      </w:r>
    </w:p>
    <w:p w:rsidR="002E0828" w:rsidRPr="00133C01" w:rsidRDefault="002E0828" w:rsidP="00AF43D8">
      <w:p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 xml:space="preserve">Нормы этикета обучающихся МБОУ СОШ </w:t>
      </w:r>
      <w:r w:rsidR="004F07EA"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ст. </w:t>
      </w:r>
      <w:proofErr w:type="spellStart"/>
      <w:r w:rsidR="004F07EA"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Павлодольская</w:t>
      </w:r>
      <w:proofErr w:type="spellEnd"/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:</w:t>
      </w:r>
    </w:p>
    <w:p w:rsidR="002E0828" w:rsidRPr="00133C01" w:rsidRDefault="00DD4E53">
      <w:pPr>
        <w:numPr>
          <w:ilvl w:val="0"/>
          <w:numId w:val="1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Соблюдай график посещений, приходи минут за 10–15, не опаздывай к началу занятий. Если опоздал – вежливо извинись, спроси разрешения учителя войти в класс и пройти к своему рабочему месту.</w:t>
      </w:r>
    </w:p>
    <w:p w:rsidR="002E0828" w:rsidRPr="00133C01" w:rsidRDefault="00DD4E53">
      <w:pPr>
        <w:numPr>
          <w:ilvl w:val="0"/>
          <w:numId w:val="1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Всегда приветствуй учителя, одноклассников, друзей и работников школы.</w:t>
      </w:r>
    </w:p>
    <w:p w:rsidR="002E0828" w:rsidRPr="00133C01" w:rsidRDefault="00DD4E53">
      <w:pPr>
        <w:numPr>
          <w:ilvl w:val="0"/>
          <w:numId w:val="1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Следи за внешним видом: твоя одежда должна быть чистой и удобной, прическа – опрятной.</w:t>
      </w:r>
    </w:p>
    <w:p w:rsidR="002E0828" w:rsidRPr="00133C01" w:rsidRDefault="00DD4E53">
      <w:pPr>
        <w:numPr>
          <w:ilvl w:val="0"/>
          <w:numId w:val="1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Имей при себе сменную обувь. Верхнюю одежду оставляй в </w:t>
      </w:r>
      <w:r w:rsidR="00AF43D8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классе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повесь ее на вешалку. Уличную обувь поставь аккуратно рядом с вешалкой.</w:t>
      </w:r>
    </w:p>
    <w:p w:rsidR="002E0828" w:rsidRPr="00133C01" w:rsidRDefault="00DD4E53">
      <w:pPr>
        <w:numPr>
          <w:ilvl w:val="0"/>
          <w:numId w:val="1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 необходимое для занятий приготовь заранее – тетради, учебники, письменные и чертежные принадлежности.</w:t>
      </w:r>
    </w:p>
    <w:p w:rsidR="002E0828" w:rsidRPr="00133C01" w:rsidRDefault="00DD4E53">
      <w:pPr>
        <w:numPr>
          <w:ilvl w:val="0"/>
          <w:numId w:val="1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Держи рабочее место в порядке, следи за чистотой парты.</w:t>
      </w:r>
    </w:p>
    <w:p w:rsidR="002E0828" w:rsidRPr="00133C01" w:rsidRDefault="00DD4E53">
      <w:pPr>
        <w:numPr>
          <w:ilvl w:val="0"/>
          <w:numId w:val="1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уроке веди себя тихо, не разговаривай, не ходи по классу без разрешения. Во время урока отключи звук на мобильном телефоне и не доставай его.</w:t>
      </w:r>
    </w:p>
    <w:p w:rsidR="002E0828" w:rsidRPr="00133C01" w:rsidRDefault="00DD4E53">
      <w:pPr>
        <w:numPr>
          <w:ilvl w:val="0"/>
          <w:numId w:val="1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Если в класс вошел педагог – нужно встать в знак приветствия.</w:t>
      </w:r>
    </w:p>
    <w:p w:rsidR="002E0828" w:rsidRPr="00133C01" w:rsidRDefault="00DD4E53">
      <w:pPr>
        <w:numPr>
          <w:ilvl w:val="0"/>
          <w:numId w:val="1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 перебивай учителя и одноклассника. Говори, только когда тебя спрашивают. Если хочешь что-то спросить, подними руку.</w:t>
      </w:r>
    </w:p>
    <w:p w:rsidR="002E0828" w:rsidRPr="00133C01" w:rsidRDefault="00DD4E53">
      <w:pPr>
        <w:numPr>
          <w:ilvl w:val="0"/>
          <w:numId w:val="1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Отвечай на поставленные вопросы учителя внятно, громко, уверенно.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Во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время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обучения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будь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 xml:space="preserve"> внимательным, слушай, думай, старайся.</w:t>
      </w:r>
    </w:p>
    <w:p w:rsidR="002E0828" w:rsidRPr="00133C01" w:rsidRDefault="00DD4E53">
      <w:pPr>
        <w:numPr>
          <w:ilvl w:val="0"/>
          <w:numId w:val="1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перемене не нужно бегать, кричать и драться, свистеть, толкать других учеников.</w:t>
      </w:r>
    </w:p>
    <w:p w:rsidR="002E0828" w:rsidRPr="00133C01" w:rsidRDefault="00DD4E53">
      <w:pPr>
        <w:numPr>
          <w:ilvl w:val="0"/>
          <w:numId w:val="1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Будь вежливым, не груби ни взрослым, ни детям. Неприличные слова и жесты недопустимы.</w:t>
      </w:r>
    </w:p>
    <w:p w:rsidR="002E0828" w:rsidRPr="00133C01" w:rsidRDefault="00DD4E53">
      <w:pPr>
        <w:numPr>
          <w:ilvl w:val="0"/>
          <w:numId w:val="1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Береги школьное имущество, ни в коем случае не порть его.</w:t>
      </w:r>
    </w:p>
    <w:p w:rsidR="002E0828" w:rsidRPr="00133C01" w:rsidRDefault="00DD4E53">
      <w:pPr>
        <w:numPr>
          <w:ilvl w:val="0"/>
          <w:numId w:val="1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Чисто там, где не мусорят.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Уважай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труд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работников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E0828" w:rsidRPr="00133C01" w:rsidRDefault="00DD4E53">
      <w:pPr>
        <w:numPr>
          <w:ilvl w:val="0"/>
          <w:numId w:val="17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Помогай младшим, не стесняйся просить помощи у старших.</w:t>
      </w:r>
    </w:p>
    <w:p w:rsidR="002E0828" w:rsidRPr="00133C01" w:rsidRDefault="00AF43D8" w:rsidP="00223F21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D4E53"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2.2. Виды, формы и содержание воспитательной деятельности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Виды, формы и содержание воспитательной деятельности в этом разделе запланированы 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:rsidR="001F3D2F" w:rsidRPr="001F3D2F" w:rsidRDefault="00DD4E53" w:rsidP="001F3D2F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Воспитательная работа МБОУ СОШ </w:t>
      </w:r>
      <w:r w:rsidR="004F07EA" w:rsidRPr="00133C0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ст. </w:t>
      </w:r>
      <w:proofErr w:type="spellStart"/>
      <w:r w:rsidR="00AF43D8" w:rsidRPr="00133C0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Павлодольской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представлена в рамках основных (инвариантных) модулей: «Основные школьные дела», «Классное руководство», «Урочная деятельность», «Внеурочная деятельность», «Внешкольные мероприятия», «Предметно-пространственная среда», «Работа с родителями», «Самоуправление», «Профилактика и безопасность», «Социальное партнерс</w:t>
      </w:r>
      <w:r w:rsidR="00FB7CB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тво», «Профориентация», «Школьный муз</w:t>
      </w:r>
      <w:r w:rsidR="001F3D2F">
        <w:rPr>
          <w:rFonts w:ascii="Times New Roman" w:hAnsi="Times New Roman" w:cs="Times New Roman"/>
          <w:color w:val="000000"/>
          <w:sz w:val="28"/>
          <w:szCs w:val="28"/>
          <w:lang w:val="ru-RU"/>
        </w:rPr>
        <w:t>ей», «Школьный театр»,</w:t>
      </w:r>
      <w:r w:rsidR="001F3D2F" w:rsidRPr="001F3D2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1F3D2F" w:rsidRPr="001F3D2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«Волонтерская деятельность», </w:t>
      </w:r>
      <w:r w:rsidR="001F3D2F" w:rsidRPr="001F3D2F">
        <w:rPr>
          <w:rFonts w:ascii="Times New Roman" w:hAnsi="Times New Roman" w:cs="Times New Roman"/>
          <w:sz w:val="28"/>
          <w:szCs w:val="28"/>
          <w:lang w:val="ru-RU"/>
        </w:rPr>
        <w:t>«Здоровьесберегающая и спортивно-оздоровительная работа»</w:t>
      </w:r>
      <w:r w:rsidR="001F3D2F"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r w:rsidR="001F3D2F" w:rsidRPr="001F3D2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1F3D2F" w:rsidRPr="001F3D2F">
        <w:rPr>
          <w:rFonts w:ascii="Times New Roman" w:hAnsi="Times New Roman" w:cs="Times New Roman"/>
          <w:sz w:val="28"/>
          <w:szCs w:val="28"/>
          <w:lang w:val="ru-RU"/>
        </w:rPr>
        <w:t>«Профилактика безнадзорности и правонарушений».</w:t>
      </w:r>
    </w:p>
    <w:p w:rsidR="002E0828" w:rsidRPr="00133C01" w:rsidRDefault="001F3D2F" w:rsidP="001F3D2F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  <w:r w:rsidR="00DD4E53"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Модуль «Урочная деятельность»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2E0828" w:rsidRPr="00133C01" w:rsidRDefault="00DD4E53">
      <w:pPr>
        <w:numPr>
          <w:ilvl w:val="0"/>
          <w:numId w:val="18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2E0828" w:rsidRPr="00133C01" w:rsidRDefault="00DD4E53">
      <w:pPr>
        <w:numPr>
          <w:ilvl w:val="0"/>
          <w:numId w:val="18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2E0828" w:rsidRPr="00133C01" w:rsidRDefault="00DD4E53">
      <w:pPr>
        <w:numPr>
          <w:ilvl w:val="0"/>
          <w:numId w:val="18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2E0828" w:rsidRPr="00133C01" w:rsidRDefault="00DD4E53">
      <w:pPr>
        <w:numPr>
          <w:ilvl w:val="0"/>
          <w:numId w:val="18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2E0828" w:rsidRPr="00133C01" w:rsidRDefault="00DD4E53">
      <w:pPr>
        <w:numPr>
          <w:ilvl w:val="0"/>
          <w:numId w:val="18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2E0828" w:rsidRPr="00133C01" w:rsidRDefault="00DD4E53">
      <w:pPr>
        <w:numPr>
          <w:ilvl w:val="0"/>
          <w:numId w:val="18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2E0828" w:rsidRPr="00133C01" w:rsidRDefault="00DD4E53">
      <w:pPr>
        <w:numPr>
          <w:ilvl w:val="0"/>
          <w:numId w:val="18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2E0828" w:rsidRPr="00133C01" w:rsidRDefault="00DD4E53">
      <w:pPr>
        <w:numPr>
          <w:ilvl w:val="0"/>
          <w:numId w:val="18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2E0828" w:rsidRPr="00133C01" w:rsidRDefault="00DD4E53">
      <w:pPr>
        <w:numPr>
          <w:ilvl w:val="0"/>
          <w:numId w:val="18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2E0828" w:rsidRPr="00133C01" w:rsidRDefault="00DD4E53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Модуль «Внеурочная деятельность»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:rsidR="002E0828" w:rsidRPr="00133C01" w:rsidRDefault="00DD4E53">
      <w:pPr>
        <w:numPr>
          <w:ilvl w:val="0"/>
          <w:numId w:val="19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курсы, занятия патриотической, гражданско-патриотической, военно-патриотической, краеведческой, историко-культурной направленности: «Разговоры о важном», </w:t>
      </w:r>
      <w:r w:rsidR="00AF43D8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«ОБЖ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»;</w:t>
      </w:r>
    </w:p>
    <w:p w:rsidR="002E0828" w:rsidRPr="00133C01" w:rsidRDefault="00DD4E53">
      <w:pPr>
        <w:numPr>
          <w:ilvl w:val="0"/>
          <w:numId w:val="19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краеведению: </w:t>
      </w:r>
      <w:r w:rsidR="00AF43D8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2E0828" w:rsidRPr="00133C01" w:rsidRDefault="00DD4E53">
      <w:pPr>
        <w:numPr>
          <w:ilvl w:val="0"/>
          <w:numId w:val="19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курсы, занятия познавательной, научной, исследовательской, просветительской направленности</w:t>
      </w:r>
      <w:r w:rsidR="00AF43D8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2E0828" w:rsidRPr="00133C01" w:rsidRDefault="00DD4E53">
      <w:pPr>
        <w:numPr>
          <w:ilvl w:val="0"/>
          <w:numId w:val="19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курсы, занятия экологической, природоохранной направленности </w:t>
      </w:r>
      <w:r w:rsidR="00AF43D8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2E0828" w:rsidRPr="00133C01" w:rsidRDefault="00DD4E53">
      <w:pPr>
        <w:numPr>
          <w:ilvl w:val="0"/>
          <w:numId w:val="19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курсы, занятия в области искусств, художественного творчества разных видов и жанров: «Школа экскурсоводов», «Школьный театр»</w:t>
      </w:r>
      <w:r w:rsidR="00AF43D8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2E0828" w:rsidRPr="00133C01" w:rsidRDefault="00DD4E53">
      <w:pPr>
        <w:numPr>
          <w:ilvl w:val="0"/>
          <w:numId w:val="19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курсы, занятия туристско-краеведческой направленности</w:t>
      </w:r>
      <w:r w:rsidR="00AF43D8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2E0828" w:rsidRPr="00133C01" w:rsidRDefault="00DD4E53">
      <w:pPr>
        <w:numPr>
          <w:ilvl w:val="0"/>
          <w:numId w:val="19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курсы, занятия оздоровительной и спортивной направленности: «Волейбол», «Баскетбол», «Футбол», </w:t>
      </w:r>
      <w:r w:rsidR="00AF43D8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«Дзюдо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FC7CD1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, «Шахматы».</w:t>
      </w:r>
    </w:p>
    <w:p w:rsidR="001F3D2F" w:rsidRDefault="001F3D2F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F3D2F" w:rsidRDefault="001F3D2F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E0828" w:rsidRPr="00133C01" w:rsidRDefault="00DD4E53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Модуль «Классное руководство»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Реализация воспитательного потенциала классного руководства как особого вида педагогической деятельности, направленной</w:t>
      </w:r>
      <w:r w:rsidRPr="00133C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первую очередь</w:t>
      </w:r>
      <w:r w:rsidRPr="00133C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решение задач воспитания и социализации обучающихся, предусматривает:</w:t>
      </w:r>
    </w:p>
    <w:p w:rsidR="002E0828" w:rsidRPr="00133C01" w:rsidRDefault="00DD4E53">
      <w:pPr>
        <w:numPr>
          <w:ilvl w:val="0"/>
          <w:numId w:val="20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планирование и проведение классных часов целевой воспитательной тематической направленности;</w:t>
      </w:r>
    </w:p>
    <w:p w:rsidR="002E0828" w:rsidRPr="00133C01" w:rsidRDefault="00DD4E53">
      <w:pPr>
        <w:numPr>
          <w:ilvl w:val="0"/>
          <w:numId w:val="20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2E0828" w:rsidRPr="00133C01" w:rsidRDefault="00DD4E53">
      <w:pPr>
        <w:numPr>
          <w:ilvl w:val="0"/>
          <w:numId w:val="20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2E0828" w:rsidRPr="00133C01" w:rsidRDefault="00DD4E53">
      <w:pPr>
        <w:numPr>
          <w:ilvl w:val="0"/>
          <w:numId w:val="20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сплочение коллектива класса через игры и тренинги на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командообразование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внеучебные и внешкольные мероприятия, походы, экскурсии, празднования дней рождения обучающихся, классные вечера;</w:t>
      </w:r>
    </w:p>
    <w:p w:rsidR="002E0828" w:rsidRPr="00133C01" w:rsidRDefault="00DD4E53">
      <w:pPr>
        <w:numPr>
          <w:ilvl w:val="0"/>
          <w:numId w:val="20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2E0828" w:rsidRPr="00133C01" w:rsidRDefault="00DD4E53">
      <w:pPr>
        <w:numPr>
          <w:ilvl w:val="0"/>
          <w:numId w:val="20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2E0828" w:rsidRPr="00133C01" w:rsidRDefault="00DD4E53">
      <w:pPr>
        <w:numPr>
          <w:ilvl w:val="0"/>
          <w:numId w:val="20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2E0828" w:rsidRPr="00133C01" w:rsidRDefault="00DD4E53">
      <w:pPr>
        <w:numPr>
          <w:ilvl w:val="0"/>
          <w:numId w:val="20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2E0828" w:rsidRPr="00133C01" w:rsidRDefault="00DD4E53">
      <w:pPr>
        <w:numPr>
          <w:ilvl w:val="0"/>
          <w:numId w:val="20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2E0828" w:rsidRPr="00133C01" w:rsidRDefault="00DD4E53">
      <w:pPr>
        <w:numPr>
          <w:ilvl w:val="0"/>
          <w:numId w:val="20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2E0828" w:rsidRPr="00133C01" w:rsidRDefault="00DD4E53">
      <w:pPr>
        <w:numPr>
          <w:ilvl w:val="0"/>
          <w:numId w:val="20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2E0828" w:rsidRPr="00133C01" w:rsidRDefault="00DD4E53">
      <w:pPr>
        <w:numPr>
          <w:ilvl w:val="0"/>
          <w:numId w:val="20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2E0828" w:rsidRPr="00133C01" w:rsidRDefault="00DD4E53">
      <w:pPr>
        <w:numPr>
          <w:ilvl w:val="0"/>
          <w:numId w:val="20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2E0828" w:rsidRPr="00133C01" w:rsidRDefault="00DD4E53">
      <w:pPr>
        <w:numPr>
          <w:ilvl w:val="0"/>
          <w:numId w:val="20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 в классе праздников, конкурсов, соревнований и других мероприятий.</w:t>
      </w:r>
    </w:p>
    <w:p w:rsidR="002E0828" w:rsidRPr="00133C01" w:rsidRDefault="00DD4E53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Модуль «Основные школьные дела»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Реализация воспитательного потенциала основных школьных дел предусматривает:</w:t>
      </w:r>
    </w:p>
    <w:p w:rsidR="002E0828" w:rsidRPr="00133C01" w:rsidRDefault="00DD4E53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классы;</w:t>
      </w:r>
    </w:p>
    <w:p w:rsidR="002E0828" w:rsidRPr="00133C01" w:rsidRDefault="00DD4E53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участие во всероссийских акциях, посвященных значимым событиям в России, мире;</w:t>
      </w:r>
    </w:p>
    <w:p w:rsidR="002E0828" w:rsidRPr="00133C01" w:rsidRDefault="00DD4E53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торжественные мероприятия, связанные с завершением образования, переходом на следующий уровень образования, 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символизирующие приобретение новых социальных статусов в образовательной организации, обществе;</w:t>
      </w:r>
    </w:p>
    <w:p w:rsidR="002E0828" w:rsidRPr="00133C01" w:rsidRDefault="00DD4E53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2E0828" w:rsidRPr="00133C01" w:rsidRDefault="00DD4E53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</w:p>
    <w:p w:rsidR="002E0828" w:rsidRPr="00133C01" w:rsidRDefault="00DD4E53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проводимые для жителей</w:t>
      </w:r>
      <w:r w:rsidR="00FC7CD1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станицы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</w:p>
    <w:p w:rsidR="002E0828" w:rsidRPr="00133C01" w:rsidRDefault="00DD4E53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2E0828" w:rsidRPr="00133C01" w:rsidRDefault="00DD4E53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:rsidR="002E0828" w:rsidRPr="00133C01" w:rsidRDefault="00DD4E53">
      <w:pPr>
        <w:numPr>
          <w:ilvl w:val="0"/>
          <w:numId w:val="21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2E0828" w:rsidRPr="00133C01" w:rsidRDefault="00DD4E53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Модуль «Школьный музей»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Реализация воспитательного потенциала школьного музея предусматривает:</w:t>
      </w:r>
    </w:p>
    <w:p w:rsidR="002E0828" w:rsidRPr="00133C01" w:rsidRDefault="00DD4E53">
      <w:pPr>
        <w:numPr>
          <w:ilvl w:val="0"/>
          <w:numId w:val="2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индивидуальном уровне – проектно-исследовательскую деятельность по изучению, охране и популяризации историко-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культурного и природного наследия родного края средствами краеведения и музейного дела;</w:t>
      </w:r>
    </w:p>
    <w:p w:rsidR="002E0828" w:rsidRPr="00133C01" w:rsidRDefault="00DD4E53">
      <w:pPr>
        <w:numPr>
          <w:ilvl w:val="0"/>
          <w:numId w:val="2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классном уровне – организацию и проведение музейных уроков; подготовку и проведение междисциплинарных, интегрированных уроков, уроков в трансформированном пространстве; подготовку и проведение классных часов на базе музея</w:t>
      </w:r>
      <w:r w:rsidRPr="00133C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либо по классам с использованием материалов музея;</w:t>
      </w:r>
    </w:p>
    <w:p w:rsidR="002E0828" w:rsidRPr="00133C01" w:rsidRDefault="00DD4E53">
      <w:pPr>
        <w:numPr>
          <w:ilvl w:val="0"/>
          <w:numId w:val="2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школьном уровне – организация и проведение уроков Мужества, воспитательных дел, посвященных памятным датам в истории школы, города, региона, России;</w:t>
      </w:r>
    </w:p>
    <w:p w:rsidR="002E0828" w:rsidRPr="00133C01" w:rsidRDefault="00DD4E53">
      <w:pPr>
        <w:numPr>
          <w:ilvl w:val="0"/>
          <w:numId w:val="22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внешкольном уровне – организация и проведение воспитательных дел, посвященных памятным датам в истории; участие в конкурсах различных уровней; размещение экспозиции школьного музея на площадке Музея Победы; онлайн-экскурсии.</w:t>
      </w:r>
    </w:p>
    <w:p w:rsidR="002E0828" w:rsidRPr="00133C01" w:rsidRDefault="00DD4E53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Модуль «Внешкольные мероприятия»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Реализация воспитательного потенциала внешкольных мероприятий предусматривает:</w:t>
      </w:r>
    </w:p>
    <w:p w:rsidR="002E0828" w:rsidRPr="00133C01" w:rsidRDefault="00DD4E53">
      <w:pPr>
        <w:numPr>
          <w:ilvl w:val="0"/>
          <w:numId w:val="2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2E0828" w:rsidRPr="00133C01" w:rsidRDefault="00DD4E53">
      <w:pPr>
        <w:numPr>
          <w:ilvl w:val="0"/>
          <w:numId w:val="2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2E0828" w:rsidRPr="00133C01" w:rsidRDefault="00DD4E53">
      <w:pPr>
        <w:numPr>
          <w:ilvl w:val="0"/>
          <w:numId w:val="2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2E0828" w:rsidRPr="00133C01" w:rsidRDefault="00DD4E53">
      <w:pPr>
        <w:numPr>
          <w:ilvl w:val="0"/>
          <w:numId w:val="2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литературные, исторические, экологические и другие походы, экскурсии, экспедиции, слеты и др.,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2E0828" w:rsidRPr="00133C01" w:rsidRDefault="00DD4E53">
      <w:pPr>
        <w:numPr>
          <w:ilvl w:val="0"/>
          <w:numId w:val="23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выездные события, включающие в себя комплекс коллективных творческих дел, в процессе которых складывается детско-взрослая 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1F3D2F" w:rsidRDefault="001F3D2F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E0828" w:rsidRPr="00133C01" w:rsidRDefault="00DD4E53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Модуль «Организация предметно-пространственной среды»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2E0828" w:rsidRPr="00133C01" w:rsidRDefault="00DD4E53">
      <w:pPr>
        <w:numPr>
          <w:ilvl w:val="0"/>
          <w:numId w:val="2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оформление внешнего вида здания, фасада, холла при входе в образовательную организацию государственной символикой Российской Федерации, </w:t>
      </w:r>
      <w:r w:rsidR="00FC7CD1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Республики РСО Алании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FC7CD1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Моздокского района</w:t>
      </w:r>
      <w:r w:rsidR="007D3F7F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2E0828" w:rsidRPr="00133C01" w:rsidRDefault="00DD4E53">
      <w:pPr>
        <w:numPr>
          <w:ilvl w:val="0"/>
          <w:numId w:val="2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организацию и проведение церемоний поднятия (спуска) государственного флага Российской Федерации;</w:t>
      </w:r>
    </w:p>
    <w:p w:rsidR="002E0828" w:rsidRPr="00133C01" w:rsidRDefault="00DD4E53">
      <w:pPr>
        <w:numPr>
          <w:ilvl w:val="0"/>
          <w:numId w:val="2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2E0828" w:rsidRPr="00133C01" w:rsidRDefault="00DD4E53">
      <w:pPr>
        <w:numPr>
          <w:ilvl w:val="0"/>
          <w:numId w:val="2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2E0828" w:rsidRPr="00133C01" w:rsidRDefault="00DD4E53">
      <w:pPr>
        <w:numPr>
          <w:ilvl w:val="0"/>
          <w:numId w:val="2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2E0828" w:rsidRPr="00133C01" w:rsidRDefault="00DD4E53">
      <w:pPr>
        <w:numPr>
          <w:ilvl w:val="0"/>
          <w:numId w:val="2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разработку, оформление, поддержание, использование в воспитательном процессе «мест гражданского почитания»</w:t>
      </w:r>
      <w:r w:rsidR="007D3F7F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-памятники погибшим станичникам в годы ВОВ, памятники </w:t>
      </w:r>
      <w:r w:rsidR="007D3F7F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погибшим участникам СВО на Украине</w:t>
      </w:r>
      <w:r w:rsidR="00A8270E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Героя Советского Союза </w:t>
      </w:r>
      <w:proofErr w:type="spellStart"/>
      <w:r w:rsidR="00A8270E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Филько</w:t>
      </w:r>
      <w:proofErr w:type="spellEnd"/>
      <w:r w:rsidR="00A8270E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И.Я.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8270E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</w:t>
      </w:r>
      <w:r w:rsidR="00A8270E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помещении МБОУ СОШ ст. </w:t>
      </w:r>
      <w:proofErr w:type="spellStart"/>
      <w:r w:rsidR="00A8270E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Павлодольской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8270E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на прилегающей территории для общественно-гражданского почитания</w:t>
      </w:r>
      <w:r w:rsidR="00A8270E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2E0828" w:rsidRPr="00133C01" w:rsidRDefault="00DD4E53">
      <w:pPr>
        <w:numPr>
          <w:ilvl w:val="0"/>
          <w:numId w:val="2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оформление и обновление «мест новостей», стендов в помещениях (холл первого этажа, рекреации</w:t>
      </w:r>
      <w:r w:rsidR="00A8270E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этажах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др.;</w:t>
      </w:r>
    </w:p>
    <w:p w:rsidR="002E0828" w:rsidRPr="00133C01" w:rsidRDefault="00DD4E53">
      <w:pPr>
        <w:numPr>
          <w:ilvl w:val="0"/>
          <w:numId w:val="2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разработку и популяризацию символики образовательной организации (эмблема, флаг, логотип, элементы костюма обучающихся и др.), используемой как повседневно, так и в торжественные моменты;</w:t>
      </w:r>
    </w:p>
    <w:p w:rsidR="002E0828" w:rsidRPr="00133C01" w:rsidRDefault="00DD4E53">
      <w:pPr>
        <w:numPr>
          <w:ilvl w:val="0"/>
          <w:numId w:val="2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2E0828" w:rsidRPr="00133C01" w:rsidRDefault="00DD4E53">
      <w:pPr>
        <w:numPr>
          <w:ilvl w:val="0"/>
          <w:numId w:val="2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2E0828" w:rsidRPr="00133C01" w:rsidRDefault="00DD4E53">
      <w:pPr>
        <w:numPr>
          <w:ilvl w:val="0"/>
          <w:numId w:val="2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2E0828" w:rsidRPr="00133C01" w:rsidRDefault="00DD4E53">
      <w:pPr>
        <w:numPr>
          <w:ilvl w:val="0"/>
          <w:numId w:val="2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2E0828" w:rsidRPr="00133C01" w:rsidRDefault="00DD4E53">
      <w:pPr>
        <w:numPr>
          <w:ilvl w:val="0"/>
          <w:numId w:val="2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2E0828" w:rsidRPr="00133C01" w:rsidRDefault="00DD4E53">
      <w:pPr>
        <w:numPr>
          <w:ilvl w:val="0"/>
          <w:numId w:val="2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2E0828" w:rsidRPr="00133C01" w:rsidRDefault="00DD4E53">
      <w:pPr>
        <w:numPr>
          <w:ilvl w:val="0"/>
          <w:numId w:val="24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2E0828" w:rsidRPr="00133C01" w:rsidRDefault="00DD4E53" w:rsidP="00D20D26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Модуль «Взаимодействие с родителями (законными представителями)»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:rsidR="002E0828" w:rsidRPr="00133C01" w:rsidRDefault="00DD4E53">
      <w:pPr>
        <w:numPr>
          <w:ilvl w:val="0"/>
          <w:numId w:val="2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2E0828" w:rsidRPr="00133C01" w:rsidRDefault="00DD4E53">
      <w:pPr>
        <w:numPr>
          <w:ilvl w:val="0"/>
          <w:numId w:val="2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2E0828" w:rsidRPr="00133C01" w:rsidRDefault="00DD4E53">
      <w:pPr>
        <w:numPr>
          <w:ilvl w:val="0"/>
          <w:numId w:val="2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родительские дни, в которые родители (законные представители) могут посещать уроки и внеурочные занятия;</w:t>
      </w:r>
    </w:p>
    <w:p w:rsidR="002E0828" w:rsidRPr="00133C01" w:rsidRDefault="00DD4E53">
      <w:pPr>
        <w:numPr>
          <w:ilvl w:val="0"/>
          <w:numId w:val="2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2E0828" w:rsidRPr="00133C01" w:rsidRDefault="00DD4E53">
      <w:pPr>
        <w:numPr>
          <w:ilvl w:val="0"/>
          <w:numId w:val="2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родительские форумы на официальном сайте </w:t>
      </w:r>
      <w:r w:rsidR="00A8270E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СОШ ст. </w:t>
      </w:r>
      <w:proofErr w:type="spellStart"/>
      <w:r w:rsidR="00A8270E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Павлодольской</w:t>
      </w:r>
      <w:proofErr w:type="spellEnd"/>
      <w:r w:rsidR="00A8270E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информационно-коммуникационной сети Интернет,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:rsidR="002E0828" w:rsidRPr="00133C01" w:rsidRDefault="00DD4E53">
      <w:pPr>
        <w:numPr>
          <w:ilvl w:val="0"/>
          <w:numId w:val="2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2E0828" w:rsidRPr="00133C01" w:rsidRDefault="00DD4E53">
      <w:pPr>
        <w:numPr>
          <w:ilvl w:val="0"/>
          <w:numId w:val="2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2E0828" w:rsidRDefault="00DD4E53">
      <w:pPr>
        <w:numPr>
          <w:ilvl w:val="0"/>
          <w:numId w:val="25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целевое взаимодействие с законными представителями детей-сирот, оставшихся без попечения родителей, приемных детей.</w:t>
      </w:r>
    </w:p>
    <w:p w:rsidR="00D20D26" w:rsidRPr="00133C01" w:rsidRDefault="00D20D26" w:rsidP="00D20D26">
      <w:p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E0828" w:rsidRPr="00133C01" w:rsidRDefault="00DD4E53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Модуль «Самоуправление»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Реализация воспитательного потенциала ученического самоуправления в образовательной организации предусматривает:</w:t>
      </w:r>
    </w:p>
    <w:p w:rsidR="002E0828" w:rsidRPr="00133C01" w:rsidRDefault="00DD4E53">
      <w:pPr>
        <w:numPr>
          <w:ilvl w:val="0"/>
          <w:numId w:val="2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организацию и деятельность органов ученического самоуправления (совет обучающихся или других), избранных обучающимися;</w:t>
      </w:r>
    </w:p>
    <w:p w:rsidR="002E0828" w:rsidRPr="00133C01" w:rsidRDefault="00DD4E53">
      <w:pPr>
        <w:numPr>
          <w:ilvl w:val="0"/>
          <w:numId w:val="2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:rsidR="002E0828" w:rsidRPr="00133C01" w:rsidRDefault="00DD4E53">
      <w:pPr>
        <w:numPr>
          <w:ilvl w:val="0"/>
          <w:numId w:val="2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защиту органами ученического самоуправления законных интересов и прав обучающихся;</w:t>
      </w:r>
    </w:p>
    <w:p w:rsidR="002E0828" w:rsidRPr="00133C01" w:rsidRDefault="00DD4E53">
      <w:pPr>
        <w:numPr>
          <w:ilvl w:val="0"/>
          <w:numId w:val="26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2E0828" w:rsidRPr="00133C01" w:rsidRDefault="00DD4E53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Модуль «Профилактика и безопасность»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</w:t>
      </w:r>
    </w:p>
    <w:p w:rsidR="002E0828" w:rsidRPr="00133C01" w:rsidRDefault="00DD4E53">
      <w:pPr>
        <w:numPr>
          <w:ilvl w:val="0"/>
          <w:numId w:val="2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2E0828" w:rsidRPr="00133C01" w:rsidRDefault="00DD4E53">
      <w:pPr>
        <w:numPr>
          <w:ilvl w:val="0"/>
          <w:numId w:val="2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2E0828" w:rsidRPr="00133C01" w:rsidRDefault="00DD4E53">
      <w:pPr>
        <w:numPr>
          <w:ilvl w:val="0"/>
          <w:numId w:val="2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др.);</w:t>
      </w:r>
    </w:p>
    <w:p w:rsidR="002E0828" w:rsidRPr="00133C01" w:rsidRDefault="00DD4E53">
      <w:pPr>
        <w:numPr>
          <w:ilvl w:val="0"/>
          <w:numId w:val="2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2E0828" w:rsidRPr="00133C01" w:rsidRDefault="00DD4E53">
      <w:pPr>
        <w:numPr>
          <w:ilvl w:val="0"/>
          <w:numId w:val="2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др.);</w:t>
      </w:r>
    </w:p>
    <w:p w:rsidR="002E0828" w:rsidRPr="00133C01" w:rsidRDefault="00DD4E53">
      <w:pPr>
        <w:numPr>
          <w:ilvl w:val="0"/>
          <w:numId w:val="2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саморефлексии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самоконтроля, устойчивости к негативным воздействиям, групповому давлению;</w:t>
      </w:r>
    </w:p>
    <w:p w:rsidR="002E0828" w:rsidRPr="00133C01" w:rsidRDefault="00DD4E53">
      <w:pPr>
        <w:numPr>
          <w:ilvl w:val="0"/>
          <w:numId w:val="2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профилактику правонарушений, девиаций посредством организации деятельности, альтернативной девиантному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:rsidR="002E0828" w:rsidRPr="00133C01" w:rsidRDefault="00DD4E53">
      <w:pPr>
        <w:numPr>
          <w:ilvl w:val="0"/>
          <w:numId w:val="2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 w:rsidR="002E0828" w:rsidRPr="00133C01" w:rsidRDefault="00DD4E53">
      <w:pPr>
        <w:numPr>
          <w:ilvl w:val="0"/>
          <w:numId w:val="27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 адаптированные дети-мигранты, обучающиеся с ОВЗ и др.).</w:t>
      </w:r>
    </w:p>
    <w:p w:rsidR="002E0828" w:rsidRPr="00133C01" w:rsidRDefault="00DD4E53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Модуль «Социальное партнерство»</w:t>
      </w:r>
    </w:p>
    <w:p w:rsidR="002E0828" w:rsidRPr="00133C01" w:rsidRDefault="00DD4E53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Реализация воспитательного потенциала социального партнерства предусматривает:</w:t>
      </w:r>
    </w:p>
    <w:p w:rsidR="002E0828" w:rsidRPr="00133C01" w:rsidRDefault="00DD4E53">
      <w:pPr>
        <w:numPr>
          <w:ilvl w:val="0"/>
          <w:numId w:val="28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дверей, государственные, региональные, школьные праздники, торжественные мероприятия и др.);</w:t>
      </w:r>
    </w:p>
    <w:p w:rsidR="002E0828" w:rsidRPr="00133C01" w:rsidRDefault="00DD4E53">
      <w:pPr>
        <w:numPr>
          <w:ilvl w:val="0"/>
          <w:numId w:val="28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2E0828" w:rsidRPr="00133C01" w:rsidRDefault="00DD4E53">
      <w:pPr>
        <w:numPr>
          <w:ilvl w:val="0"/>
          <w:numId w:val="28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2E0828" w:rsidRPr="00133C01" w:rsidRDefault="00DD4E53">
      <w:pPr>
        <w:numPr>
          <w:ilvl w:val="0"/>
          <w:numId w:val="28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обсуждения актуальных проблем, касающихся жизни образовательной организации, муниципального образования, региона, страны;</w:t>
      </w:r>
    </w:p>
    <w:p w:rsidR="002E0828" w:rsidRPr="00133C01" w:rsidRDefault="00DD4E53">
      <w:pPr>
        <w:numPr>
          <w:ilvl w:val="0"/>
          <w:numId w:val="28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2E0828" w:rsidRPr="00133C01" w:rsidRDefault="00DD4E53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Модуль «Профориентация»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Реализация воспитательного потенциала профориентационной работы образовательной организации предусматривает:</w:t>
      </w:r>
    </w:p>
    <w:p w:rsidR="002E0828" w:rsidRPr="00133C01" w:rsidRDefault="00DD4E53">
      <w:pPr>
        <w:numPr>
          <w:ilvl w:val="0"/>
          <w:numId w:val="29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2E0828" w:rsidRPr="00133C01" w:rsidRDefault="00DD4E53">
      <w:pPr>
        <w:numPr>
          <w:ilvl w:val="0"/>
          <w:numId w:val="29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2E0828" w:rsidRPr="00133C01" w:rsidRDefault="00DD4E53">
      <w:pPr>
        <w:numPr>
          <w:ilvl w:val="0"/>
          <w:numId w:val="29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2E0828" w:rsidRPr="00133C01" w:rsidRDefault="00DD4E53" w:rsidP="00091946">
      <w:pPr>
        <w:numPr>
          <w:ilvl w:val="0"/>
          <w:numId w:val="29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2E0828" w:rsidRPr="00133C01" w:rsidRDefault="00DD4E53">
      <w:pPr>
        <w:numPr>
          <w:ilvl w:val="0"/>
          <w:numId w:val="29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интересующим профессиям и направлениям профессионального образования;</w:t>
      </w:r>
    </w:p>
    <w:p w:rsidR="002E0828" w:rsidRPr="00133C01" w:rsidRDefault="00DD4E53">
      <w:pPr>
        <w:numPr>
          <w:ilvl w:val="0"/>
          <w:numId w:val="29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участие в работе всероссийских профориентационных проектов;</w:t>
      </w:r>
    </w:p>
    <w:p w:rsidR="002E0828" w:rsidRPr="00133C01" w:rsidRDefault="00DD4E53">
      <w:pPr>
        <w:numPr>
          <w:ilvl w:val="0"/>
          <w:numId w:val="29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2E0828" w:rsidRPr="00133C01" w:rsidRDefault="00DD4E53">
      <w:pPr>
        <w:numPr>
          <w:ilvl w:val="0"/>
          <w:numId w:val="29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2E0828" w:rsidRPr="00133C01" w:rsidRDefault="00D20D26" w:rsidP="00D20D26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     </w:t>
      </w:r>
      <w:r w:rsidR="00DD4E53"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Организационный раздел</w:t>
      </w:r>
    </w:p>
    <w:p w:rsidR="002E0828" w:rsidRPr="00133C01" w:rsidRDefault="00DD4E53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3.1. Кадровое обеспечение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данном подразделе представлены решения </w:t>
      </w:r>
      <w:r w:rsidR="00091946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МБОУ СОШ ст. </w:t>
      </w:r>
      <w:proofErr w:type="spellStart"/>
      <w:r w:rsidR="00091946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Павлодольской</w:t>
      </w:r>
      <w:proofErr w:type="spellEnd"/>
      <w:r w:rsidR="00091946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соответствии с </w:t>
      </w:r>
      <w:proofErr w:type="gramStart"/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 по</w:t>
      </w:r>
      <w:proofErr w:type="gramEnd"/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др.).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Воспитательный процесс в школе обеспечивают специалисты:</w:t>
      </w:r>
    </w:p>
    <w:p w:rsidR="002E0828" w:rsidRPr="00133C01" w:rsidRDefault="00DD4E53">
      <w:pPr>
        <w:numPr>
          <w:ilvl w:val="0"/>
          <w:numId w:val="30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заместитель директора по учебно-воспитательной работе;</w:t>
      </w:r>
    </w:p>
    <w:p w:rsidR="002E0828" w:rsidRPr="00133C01" w:rsidRDefault="00DD4E53">
      <w:pPr>
        <w:numPr>
          <w:ilvl w:val="0"/>
          <w:numId w:val="30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советник директора по воспитательной работе и взаимодействию с детскими общественными организациями;</w:t>
      </w:r>
    </w:p>
    <w:p w:rsidR="002E0828" w:rsidRPr="00133C01" w:rsidRDefault="00DD4E53">
      <w:pPr>
        <w:numPr>
          <w:ilvl w:val="0"/>
          <w:numId w:val="30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педагог-организатор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E0828" w:rsidRPr="00133C01" w:rsidRDefault="00DD4E53">
      <w:pPr>
        <w:numPr>
          <w:ilvl w:val="0"/>
          <w:numId w:val="30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</w:rPr>
        <w:t>классные руководители;</w:t>
      </w:r>
    </w:p>
    <w:p w:rsidR="002E0828" w:rsidRPr="00133C01" w:rsidRDefault="00091946">
      <w:pPr>
        <w:numPr>
          <w:ilvl w:val="0"/>
          <w:numId w:val="30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педаго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="00DD4E53" w:rsidRPr="00133C01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психолог</w:t>
      </w:r>
      <w:proofErr w:type="spellEnd"/>
      <w:r w:rsidR="00DD4E53" w:rsidRPr="00133C0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E0828" w:rsidRPr="00133C01" w:rsidRDefault="00DD4E53">
      <w:pPr>
        <w:numPr>
          <w:ilvl w:val="0"/>
          <w:numId w:val="30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педагоги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дополнительного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E0828" w:rsidRPr="00133C01" w:rsidRDefault="00DD4E53" w:rsidP="00091946">
      <w:pPr>
        <w:ind w:left="42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Общая численность педагогических работников </w:t>
      </w:r>
      <w:r w:rsidR="00091946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33C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133C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91946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40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человек основных педагогических работников, из них</w:t>
      </w:r>
      <w:r w:rsidR="00091946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35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имеют высшее педагогическое образование</w:t>
      </w:r>
      <w:r w:rsidR="00091946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91946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Психолого-педагогическое сопровождение обучающихся, в том числе и обучающихся с ОВЗ, обеспечивают </w:t>
      </w:r>
      <w:r w:rsidR="00091946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6C3728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психолог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6C3728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классные руководители,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педагог-</w:t>
      </w:r>
      <w:r w:rsidR="006C3728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организатор</w:t>
      </w:r>
      <w:r w:rsidR="00601B87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601B87" w:rsidRPr="00601B8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советника директора по воспитанию и взаимодействию </w:t>
      </w:r>
      <w:r w:rsidR="00601B87" w:rsidRPr="00601B8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с детскими общественными объединениями</w:t>
      </w:r>
      <w:r w:rsidR="00601B8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="00601B87" w:rsidRPr="00601B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Классное руководство в 1–11-х классах осуществляют</w:t>
      </w:r>
      <w:r w:rsidR="00601B8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22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классных руководителей.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Ежегодно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педработники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проходят повышение квалификации по актуальным вопросам воспитания в соответствии с планом-графиком.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реализации воспитательных задач привлекаются также специалисты других организаций: работники КДН и </w:t>
      </w:r>
      <w:r w:rsidR="006C3728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ДН, участковый,</w:t>
      </w:r>
      <w:r w:rsidR="006C3728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районный ДК. 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6C3728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2E0828" w:rsidRPr="00133C01" w:rsidRDefault="00DD4E53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3.2. Нормативно-методическое обеспечение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Управление качеством воспитательной деятельности в МБОУ СОШ </w:t>
      </w:r>
      <w:r w:rsidR="006C3728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ст. </w:t>
      </w:r>
      <w:proofErr w:type="spellStart"/>
      <w:r w:rsidR="006C3728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Павлодольской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обеспечивают следующие локальные нормативно-правовые акты:</w:t>
      </w:r>
    </w:p>
    <w:p w:rsidR="002E0828" w:rsidRPr="00C41C3D" w:rsidRDefault="00DD4E53">
      <w:pPr>
        <w:numPr>
          <w:ilvl w:val="0"/>
          <w:numId w:val="31"/>
        </w:numPr>
        <w:ind w:left="780" w:right="180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C41C3D">
        <w:rPr>
          <w:rFonts w:ascii="Times New Roman" w:hAnsi="Times New Roman" w:cs="Times New Roman"/>
          <w:b/>
          <w:color w:val="000000"/>
          <w:sz w:val="28"/>
          <w:szCs w:val="28"/>
        </w:rPr>
        <w:t>Положение</w:t>
      </w:r>
      <w:proofErr w:type="spellEnd"/>
      <w:r w:rsidRPr="00C41C3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 </w:t>
      </w:r>
      <w:proofErr w:type="spellStart"/>
      <w:r w:rsidRPr="00C41C3D">
        <w:rPr>
          <w:rFonts w:ascii="Times New Roman" w:hAnsi="Times New Roman" w:cs="Times New Roman"/>
          <w:b/>
          <w:color w:val="000000"/>
          <w:sz w:val="28"/>
          <w:szCs w:val="28"/>
        </w:rPr>
        <w:t>внутришкольном</w:t>
      </w:r>
      <w:proofErr w:type="spellEnd"/>
      <w:r w:rsidRPr="00C41C3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C41C3D">
        <w:rPr>
          <w:rFonts w:ascii="Times New Roman" w:hAnsi="Times New Roman" w:cs="Times New Roman"/>
          <w:b/>
          <w:color w:val="000000"/>
          <w:sz w:val="28"/>
          <w:szCs w:val="28"/>
        </w:rPr>
        <w:t>контроле</w:t>
      </w:r>
      <w:proofErr w:type="spellEnd"/>
      <w:r w:rsidRPr="00C41C3D">
        <w:rPr>
          <w:rFonts w:ascii="Times New Roman" w:hAnsi="Times New Roman" w:cs="Times New Roman"/>
          <w:b/>
          <w:color w:val="000000"/>
          <w:sz w:val="28"/>
          <w:szCs w:val="28"/>
        </w:rPr>
        <w:t>;</w:t>
      </w:r>
    </w:p>
    <w:p w:rsidR="002E0828" w:rsidRPr="00C41C3D" w:rsidRDefault="00DD4E53">
      <w:pPr>
        <w:numPr>
          <w:ilvl w:val="0"/>
          <w:numId w:val="31"/>
        </w:numPr>
        <w:ind w:left="780" w:right="180"/>
        <w:contextualSpacing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C41C3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Положение о комиссии по урегулированию споров между участниками образовательных отношений;</w:t>
      </w:r>
    </w:p>
    <w:p w:rsidR="002E0828" w:rsidRPr="00C41C3D" w:rsidRDefault="00DD4E53">
      <w:pPr>
        <w:numPr>
          <w:ilvl w:val="0"/>
          <w:numId w:val="31"/>
        </w:numPr>
        <w:ind w:left="780" w:right="180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C41C3D">
        <w:rPr>
          <w:rFonts w:ascii="Times New Roman" w:hAnsi="Times New Roman" w:cs="Times New Roman"/>
          <w:b/>
          <w:color w:val="000000"/>
          <w:sz w:val="28"/>
          <w:szCs w:val="28"/>
        </w:rPr>
        <w:t>Положение</w:t>
      </w:r>
      <w:proofErr w:type="spellEnd"/>
      <w:r w:rsidRPr="00C41C3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C41C3D">
        <w:rPr>
          <w:rFonts w:ascii="Times New Roman" w:hAnsi="Times New Roman" w:cs="Times New Roman"/>
          <w:b/>
          <w:color w:val="000000"/>
          <w:sz w:val="28"/>
          <w:szCs w:val="28"/>
        </w:rPr>
        <w:t>об</w:t>
      </w:r>
      <w:proofErr w:type="spellEnd"/>
      <w:r w:rsidRPr="00C41C3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C41C3D">
        <w:rPr>
          <w:rFonts w:ascii="Times New Roman" w:hAnsi="Times New Roman" w:cs="Times New Roman"/>
          <w:b/>
          <w:color w:val="000000"/>
          <w:sz w:val="28"/>
          <w:szCs w:val="28"/>
        </w:rPr>
        <w:t>Управляющем</w:t>
      </w:r>
      <w:proofErr w:type="spellEnd"/>
      <w:r w:rsidRPr="00C41C3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C41C3D">
        <w:rPr>
          <w:rFonts w:ascii="Times New Roman" w:hAnsi="Times New Roman" w:cs="Times New Roman"/>
          <w:b/>
          <w:color w:val="000000"/>
          <w:sz w:val="28"/>
          <w:szCs w:val="28"/>
        </w:rPr>
        <w:t>совете</w:t>
      </w:r>
      <w:proofErr w:type="spellEnd"/>
      <w:r w:rsidRPr="00C41C3D">
        <w:rPr>
          <w:rFonts w:ascii="Times New Roman" w:hAnsi="Times New Roman" w:cs="Times New Roman"/>
          <w:b/>
          <w:color w:val="000000"/>
          <w:sz w:val="28"/>
          <w:szCs w:val="28"/>
        </w:rPr>
        <w:t>;</w:t>
      </w:r>
    </w:p>
    <w:p w:rsidR="002E0828" w:rsidRPr="00C41C3D" w:rsidRDefault="00DD4E53">
      <w:pPr>
        <w:numPr>
          <w:ilvl w:val="0"/>
          <w:numId w:val="31"/>
        </w:numPr>
        <w:ind w:left="780" w:right="180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C41C3D">
        <w:rPr>
          <w:rFonts w:ascii="Times New Roman" w:hAnsi="Times New Roman" w:cs="Times New Roman"/>
          <w:b/>
          <w:color w:val="000000"/>
          <w:sz w:val="28"/>
          <w:szCs w:val="28"/>
        </w:rPr>
        <w:t>Положение</w:t>
      </w:r>
      <w:proofErr w:type="spellEnd"/>
      <w:r w:rsidRPr="00C41C3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 ПМПК;</w:t>
      </w:r>
    </w:p>
    <w:p w:rsidR="002E0828" w:rsidRPr="00C41C3D" w:rsidRDefault="00DD4E53" w:rsidP="00C41C3D">
      <w:pPr>
        <w:numPr>
          <w:ilvl w:val="0"/>
          <w:numId w:val="31"/>
        </w:numPr>
        <w:ind w:left="780" w:right="180"/>
        <w:contextualSpacing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C41C3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Положение о социально-психологической службе;</w:t>
      </w:r>
    </w:p>
    <w:p w:rsidR="002E0828" w:rsidRPr="00C41C3D" w:rsidRDefault="00DD4E53">
      <w:pPr>
        <w:numPr>
          <w:ilvl w:val="0"/>
          <w:numId w:val="31"/>
        </w:numPr>
        <w:ind w:left="780" w:right="180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C41C3D">
        <w:rPr>
          <w:rFonts w:ascii="Times New Roman" w:hAnsi="Times New Roman" w:cs="Times New Roman"/>
          <w:b/>
          <w:color w:val="000000"/>
          <w:sz w:val="28"/>
          <w:szCs w:val="28"/>
        </w:rPr>
        <w:t>Положение</w:t>
      </w:r>
      <w:proofErr w:type="spellEnd"/>
      <w:r w:rsidRPr="00C41C3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 </w:t>
      </w:r>
      <w:proofErr w:type="spellStart"/>
      <w:r w:rsidRPr="00C41C3D">
        <w:rPr>
          <w:rFonts w:ascii="Times New Roman" w:hAnsi="Times New Roman" w:cs="Times New Roman"/>
          <w:b/>
          <w:color w:val="000000"/>
          <w:sz w:val="28"/>
          <w:szCs w:val="28"/>
        </w:rPr>
        <w:t>школьной</w:t>
      </w:r>
      <w:proofErr w:type="spellEnd"/>
      <w:r w:rsidRPr="00C41C3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C41C3D">
        <w:rPr>
          <w:rFonts w:ascii="Times New Roman" w:hAnsi="Times New Roman" w:cs="Times New Roman"/>
          <w:b/>
          <w:color w:val="000000"/>
          <w:sz w:val="28"/>
          <w:szCs w:val="28"/>
        </w:rPr>
        <w:t>медиатеке</w:t>
      </w:r>
      <w:proofErr w:type="spellEnd"/>
      <w:r w:rsidRPr="00C41C3D">
        <w:rPr>
          <w:rFonts w:ascii="Times New Roman" w:hAnsi="Times New Roman" w:cs="Times New Roman"/>
          <w:b/>
          <w:color w:val="000000"/>
          <w:sz w:val="28"/>
          <w:szCs w:val="28"/>
        </w:rPr>
        <w:t>;</w:t>
      </w:r>
    </w:p>
    <w:p w:rsidR="002E0828" w:rsidRPr="00C41C3D" w:rsidRDefault="00DD4E53">
      <w:pPr>
        <w:numPr>
          <w:ilvl w:val="0"/>
          <w:numId w:val="31"/>
        </w:numPr>
        <w:ind w:left="780" w:right="180"/>
        <w:contextualSpacing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C41C3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Положение о защите обучающихся от информации, причиняющей вред их здоровью и развитию;</w:t>
      </w:r>
    </w:p>
    <w:p w:rsidR="002E0828" w:rsidRPr="00C41C3D" w:rsidRDefault="00DD4E53">
      <w:pPr>
        <w:numPr>
          <w:ilvl w:val="0"/>
          <w:numId w:val="31"/>
        </w:numPr>
        <w:ind w:left="780" w:right="180"/>
        <w:contextualSpacing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C41C3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Положение о внеурочной деятельности обучающихся;</w:t>
      </w:r>
    </w:p>
    <w:p w:rsidR="002E0828" w:rsidRPr="00C41C3D" w:rsidRDefault="00DD4E53">
      <w:pPr>
        <w:numPr>
          <w:ilvl w:val="0"/>
          <w:numId w:val="31"/>
        </w:numPr>
        <w:ind w:left="780" w:right="180"/>
        <w:contextualSpacing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C41C3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Положение о первичном отделении РДДМ «Движение первых»;</w:t>
      </w:r>
    </w:p>
    <w:p w:rsidR="002E0828" w:rsidRPr="00C81B12" w:rsidRDefault="00DD4E53">
      <w:pPr>
        <w:numPr>
          <w:ilvl w:val="0"/>
          <w:numId w:val="31"/>
        </w:numPr>
        <w:ind w:left="780" w:right="180"/>
        <w:contextualSpacing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C81B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Положение о школьном спортивном клубе </w:t>
      </w:r>
      <w:r w:rsidR="006C3728" w:rsidRPr="00C81B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«Чемпион</w:t>
      </w:r>
      <w:r w:rsidRPr="00C81B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»;</w:t>
      </w:r>
    </w:p>
    <w:p w:rsidR="002E0828" w:rsidRPr="005A373A" w:rsidRDefault="00DD4E53">
      <w:pPr>
        <w:numPr>
          <w:ilvl w:val="0"/>
          <w:numId w:val="31"/>
        </w:numPr>
        <w:ind w:left="780" w:right="180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5A373A">
        <w:rPr>
          <w:rFonts w:ascii="Times New Roman" w:hAnsi="Times New Roman" w:cs="Times New Roman"/>
          <w:b/>
          <w:color w:val="000000"/>
          <w:sz w:val="28"/>
          <w:szCs w:val="28"/>
        </w:rPr>
        <w:t>Положение</w:t>
      </w:r>
      <w:proofErr w:type="spellEnd"/>
      <w:r w:rsidRPr="005A373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 </w:t>
      </w:r>
      <w:proofErr w:type="spellStart"/>
      <w:r w:rsidRPr="005A373A">
        <w:rPr>
          <w:rFonts w:ascii="Times New Roman" w:hAnsi="Times New Roman" w:cs="Times New Roman"/>
          <w:b/>
          <w:color w:val="000000"/>
          <w:sz w:val="28"/>
          <w:szCs w:val="28"/>
        </w:rPr>
        <w:t>школьном</w:t>
      </w:r>
      <w:proofErr w:type="spellEnd"/>
      <w:r w:rsidRPr="005A373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A373A">
        <w:rPr>
          <w:rFonts w:ascii="Times New Roman" w:hAnsi="Times New Roman" w:cs="Times New Roman"/>
          <w:b/>
          <w:color w:val="000000"/>
          <w:sz w:val="28"/>
          <w:szCs w:val="28"/>
        </w:rPr>
        <w:t>музее</w:t>
      </w:r>
      <w:proofErr w:type="spellEnd"/>
      <w:r w:rsidRPr="005A373A">
        <w:rPr>
          <w:rFonts w:ascii="Times New Roman" w:hAnsi="Times New Roman" w:cs="Times New Roman"/>
          <w:b/>
          <w:color w:val="000000"/>
          <w:sz w:val="28"/>
          <w:szCs w:val="28"/>
        </w:rPr>
        <w:t>;</w:t>
      </w:r>
    </w:p>
    <w:p w:rsidR="002E0828" w:rsidRPr="005A373A" w:rsidRDefault="00B65754">
      <w:pPr>
        <w:numPr>
          <w:ilvl w:val="0"/>
          <w:numId w:val="31"/>
        </w:numPr>
        <w:ind w:left="780" w:right="180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Положение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школьном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театре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;</w:t>
      </w:r>
    </w:p>
    <w:p w:rsidR="006D094C" w:rsidRDefault="006D094C">
      <w:pPr>
        <w:numPr>
          <w:ilvl w:val="0"/>
          <w:numId w:val="31"/>
        </w:numPr>
        <w:ind w:left="780" w:right="18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6D094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Положение об использ</w:t>
      </w:r>
      <w:r w:rsidR="00B6575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овании государственных символов;</w:t>
      </w:r>
    </w:p>
    <w:p w:rsidR="00C81B12" w:rsidRPr="00C81B12" w:rsidRDefault="00C81B12" w:rsidP="00C81B12">
      <w:pPr>
        <w:numPr>
          <w:ilvl w:val="0"/>
          <w:numId w:val="31"/>
        </w:numPr>
        <w:ind w:left="780" w:right="18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C81B12">
        <w:rPr>
          <w:rFonts w:eastAsia="Times New Roman"/>
          <w:b/>
          <w:color w:val="1E2120"/>
          <w:sz w:val="28"/>
          <w:szCs w:val="28"/>
          <w:lang w:val="ru-RU"/>
        </w:rPr>
        <w:t>Положение о правилах поведения обучающихся</w:t>
      </w:r>
      <w:r w:rsidR="00B65754">
        <w:rPr>
          <w:rFonts w:eastAsia="Times New Roman"/>
          <w:b/>
          <w:color w:val="1E2120"/>
          <w:sz w:val="28"/>
          <w:szCs w:val="28"/>
          <w:lang w:val="ru-RU"/>
        </w:rPr>
        <w:t>;</w:t>
      </w:r>
      <w:r w:rsidRPr="00C81B12">
        <w:rPr>
          <w:rFonts w:eastAsia="Times New Roman"/>
          <w:b/>
          <w:color w:val="1E2120"/>
          <w:sz w:val="28"/>
          <w:szCs w:val="28"/>
          <w:lang w:val="ru-RU"/>
        </w:rPr>
        <w:t xml:space="preserve"> </w:t>
      </w:r>
    </w:p>
    <w:p w:rsidR="00C81B12" w:rsidRPr="00C81B12" w:rsidRDefault="00C81B12" w:rsidP="00C81B12">
      <w:pPr>
        <w:numPr>
          <w:ilvl w:val="0"/>
          <w:numId w:val="31"/>
        </w:numPr>
        <w:ind w:left="780" w:right="18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proofErr w:type="spellStart"/>
      <w:r w:rsidRPr="00C81B12">
        <w:rPr>
          <w:rFonts w:eastAsia="Times New Roman"/>
          <w:b/>
          <w:color w:val="1E2120"/>
          <w:sz w:val="28"/>
          <w:szCs w:val="28"/>
        </w:rPr>
        <w:t>Положение</w:t>
      </w:r>
      <w:proofErr w:type="spellEnd"/>
      <w:r w:rsidRPr="00C81B12">
        <w:rPr>
          <w:rFonts w:eastAsia="Times New Roman"/>
          <w:b/>
          <w:color w:val="1E2120"/>
          <w:sz w:val="28"/>
          <w:szCs w:val="28"/>
          <w:lang w:val="ru-RU"/>
        </w:rPr>
        <w:t xml:space="preserve"> </w:t>
      </w:r>
      <w:r w:rsidRPr="00C81B12">
        <w:rPr>
          <w:rFonts w:eastAsia="Times New Roman"/>
          <w:b/>
          <w:color w:val="1E2120"/>
          <w:sz w:val="28"/>
          <w:szCs w:val="28"/>
        </w:rPr>
        <w:t xml:space="preserve">о </w:t>
      </w:r>
      <w:proofErr w:type="spellStart"/>
      <w:r w:rsidRPr="00C81B12">
        <w:rPr>
          <w:rFonts w:eastAsia="Times New Roman"/>
          <w:b/>
          <w:color w:val="1E2120"/>
          <w:sz w:val="28"/>
          <w:szCs w:val="28"/>
        </w:rPr>
        <w:t>Совете</w:t>
      </w:r>
      <w:proofErr w:type="spellEnd"/>
      <w:r w:rsidRPr="00C81B12">
        <w:rPr>
          <w:rFonts w:eastAsia="Times New Roman"/>
          <w:b/>
          <w:color w:val="1E2120"/>
          <w:sz w:val="28"/>
          <w:szCs w:val="28"/>
        </w:rPr>
        <w:t xml:space="preserve"> </w:t>
      </w:r>
      <w:proofErr w:type="spellStart"/>
      <w:r w:rsidRPr="00C81B12">
        <w:rPr>
          <w:rFonts w:eastAsia="Times New Roman"/>
          <w:b/>
          <w:color w:val="1E2120"/>
          <w:sz w:val="28"/>
          <w:szCs w:val="28"/>
        </w:rPr>
        <w:t>обучающихся</w:t>
      </w:r>
      <w:proofErr w:type="spellEnd"/>
      <w:r w:rsidR="00B65754">
        <w:rPr>
          <w:rFonts w:eastAsia="Times New Roman"/>
          <w:b/>
          <w:color w:val="1E2120"/>
          <w:sz w:val="28"/>
          <w:szCs w:val="28"/>
          <w:lang w:val="ru-RU"/>
        </w:rPr>
        <w:t>;</w:t>
      </w:r>
    </w:p>
    <w:p w:rsidR="00C81B12" w:rsidRPr="00C81B12" w:rsidRDefault="00C81B12" w:rsidP="00C81B12">
      <w:pPr>
        <w:numPr>
          <w:ilvl w:val="0"/>
          <w:numId w:val="31"/>
        </w:numPr>
        <w:ind w:left="780" w:right="18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C81B12">
        <w:rPr>
          <w:rFonts w:eastAsia="Times New Roman"/>
          <w:b/>
          <w:color w:val="1E2120"/>
          <w:sz w:val="28"/>
          <w:szCs w:val="28"/>
          <w:lang w:val="ru-RU"/>
        </w:rPr>
        <w:t>Положение о школьной форме и внешнем виде обучающихся</w:t>
      </w:r>
      <w:r w:rsidR="00B65754">
        <w:rPr>
          <w:rFonts w:eastAsia="Times New Roman"/>
          <w:b/>
          <w:color w:val="1E2120"/>
          <w:sz w:val="28"/>
          <w:szCs w:val="28"/>
          <w:lang w:val="ru-RU"/>
        </w:rPr>
        <w:t>;</w:t>
      </w:r>
      <w:r w:rsidRPr="00C81B12">
        <w:rPr>
          <w:rFonts w:eastAsia="Times New Roman"/>
          <w:b/>
          <w:color w:val="1E2120"/>
          <w:sz w:val="28"/>
          <w:szCs w:val="28"/>
          <w:lang w:val="ru-RU"/>
        </w:rPr>
        <w:t xml:space="preserve"> </w:t>
      </w:r>
    </w:p>
    <w:p w:rsidR="00B65754" w:rsidRPr="00B65754" w:rsidRDefault="00C81B12" w:rsidP="00C81B12">
      <w:pPr>
        <w:numPr>
          <w:ilvl w:val="0"/>
          <w:numId w:val="31"/>
        </w:numPr>
        <w:ind w:left="780" w:right="18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C81B1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  <w:r w:rsidR="00B6575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81B1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 волонтерском отряде</w:t>
      </w:r>
      <w:r w:rsidR="00B6575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;</w:t>
      </w:r>
    </w:p>
    <w:p w:rsidR="00C81B12" w:rsidRPr="00B65754" w:rsidRDefault="00B65754" w:rsidP="00B65754">
      <w:pPr>
        <w:numPr>
          <w:ilvl w:val="0"/>
          <w:numId w:val="31"/>
        </w:numPr>
        <w:ind w:left="780" w:right="18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B6575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Положение о воспитательной работе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;</w:t>
      </w:r>
    </w:p>
    <w:p w:rsidR="00B65754" w:rsidRPr="00A62504" w:rsidRDefault="00B65754" w:rsidP="00B65754">
      <w:pPr>
        <w:numPr>
          <w:ilvl w:val="0"/>
          <w:numId w:val="31"/>
        </w:numPr>
        <w:ind w:left="780" w:right="18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Положение о классном руководстве;</w:t>
      </w:r>
    </w:p>
    <w:p w:rsidR="00A62504" w:rsidRDefault="00A62504" w:rsidP="00A62504">
      <w:pPr>
        <w:numPr>
          <w:ilvl w:val="0"/>
          <w:numId w:val="31"/>
        </w:numPr>
        <w:ind w:left="780" w:right="18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A62504">
        <w:rPr>
          <w:rFonts w:eastAsia="Times New Roman"/>
          <w:b/>
          <w:color w:val="1E2120"/>
          <w:sz w:val="28"/>
          <w:szCs w:val="28"/>
          <w:lang w:val="ru-RU"/>
        </w:rPr>
        <w:t>Положение</w:t>
      </w:r>
      <w:r>
        <w:rPr>
          <w:rFonts w:eastAsia="Times New Roman"/>
          <w:b/>
          <w:color w:val="1E2120"/>
          <w:sz w:val="28"/>
          <w:szCs w:val="28"/>
          <w:lang w:val="ru-RU"/>
        </w:rPr>
        <w:t xml:space="preserve"> </w:t>
      </w:r>
      <w:r w:rsidRPr="00A62504">
        <w:rPr>
          <w:rFonts w:eastAsia="Times New Roman"/>
          <w:b/>
          <w:color w:val="1E2120"/>
          <w:sz w:val="28"/>
          <w:szCs w:val="28"/>
          <w:lang w:val="ru-RU"/>
        </w:rPr>
        <w:t>о порядке посещения обучающимися по своему выбору мероприятий;</w:t>
      </w:r>
    </w:p>
    <w:p w:rsidR="00A62504" w:rsidRPr="00E31C0D" w:rsidRDefault="0035777E" w:rsidP="00A62504">
      <w:pPr>
        <w:numPr>
          <w:ilvl w:val="0"/>
          <w:numId w:val="31"/>
        </w:numPr>
        <w:ind w:left="780" w:right="18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eastAsia="Times New Roman"/>
          <w:b/>
          <w:color w:val="1E2120"/>
          <w:sz w:val="28"/>
          <w:szCs w:val="28"/>
          <w:lang w:val="ru-RU"/>
        </w:rPr>
        <w:t xml:space="preserve">Положение </w:t>
      </w:r>
      <w:r w:rsidR="00A62504" w:rsidRPr="00A62504">
        <w:rPr>
          <w:rFonts w:eastAsia="Times New Roman"/>
          <w:b/>
          <w:color w:val="1E2120"/>
          <w:sz w:val="28"/>
          <w:szCs w:val="28"/>
          <w:lang w:val="ru-RU"/>
        </w:rPr>
        <w:t>об организации каникулярного времени</w:t>
      </w:r>
      <w:r w:rsidR="00A62504">
        <w:rPr>
          <w:rFonts w:eastAsia="Times New Roman"/>
          <w:b/>
          <w:color w:val="1E2120"/>
          <w:sz w:val="28"/>
          <w:szCs w:val="28"/>
          <w:lang w:val="ru-RU"/>
        </w:rPr>
        <w:t>;</w:t>
      </w:r>
    </w:p>
    <w:p w:rsidR="00E31C0D" w:rsidRPr="006D094C" w:rsidRDefault="00E31C0D" w:rsidP="00E31C0D">
      <w:pPr>
        <w:numPr>
          <w:ilvl w:val="0"/>
          <w:numId w:val="31"/>
        </w:numPr>
        <w:ind w:left="780" w:right="180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6D094C">
        <w:rPr>
          <w:rFonts w:ascii="Times New Roman" w:hAnsi="Times New Roman" w:cs="Times New Roman"/>
          <w:b/>
          <w:color w:val="000000"/>
          <w:sz w:val="28"/>
          <w:szCs w:val="28"/>
        </w:rPr>
        <w:t>Положение</w:t>
      </w:r>
      <w:proofErr w:type="spellEnd"/>
      <w:r w:rsidRPr="006D094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D094C">
        <w:rPr>
          <w:rFonts w:ascii="Times New Roman" w:hAnsi="Times New Roman" w:cs="Times New Roman"/>
          <w:b/>
          <w:color w:val="000000"/>
          <w:sz w:val="28"/>
          <w:szCs w:val="28"/>
        </w:rPr>
        <w:t>об</w:t>
      </w:r>
      <w:proofErr w:type="spellEnd"/>
      <w:r w:rsidRPr="006D094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D094C">
        <w:rPr>
          <w:rFonts w:ascii="Times New Roman" w:hAnsi="Times New Roman" w:cs="Times New Roman"/>
          <w:b/>
          <w:color w:val="000000"/>
          <w:sz w:val="28"/>
          <w:szCs w:val="28"/>
        </w:rPr>
        <w:t>ученическом</w:t>
      </w:r>
      <w:proofErr w:type="spellEnd"/>
      <w:r w:rsidRPr="006D094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D094C">
        <w:rPr>
          <w:rFonts w:ascii="Times New Roman" w:hAnsi="Times New Roman" w:cs="Times New Roman"/>
          <w:b/>
          <w:color w:val="000000"/>
          <w:sz w:val="28"/>
          <w:szCs w:val="28"/>
        </w:rPr>
        <w:t>самоуправлении</w:t>
      </w:r>
      <w:proofErr w:type="spellEnd"/>
      <w:r w:rsidRPr="006D094C">
        <w:rPr>
          <w:rFonts w:ascii="Times New Roman" w:hAnsi="Times New Roman" w:cs="Times New Roman"/>
          <w:b/>
          <w:color w:val="000000"/>
          <w:sz w:val="28"/>
          <w:szCs w:val="28"/>
        </w:rPr>
        <w:t>;</w:t>
      </w:r>
    </w:p>
    <w:p w:rsidR="00E31C0D" w:rsidRPr="006D094C" w:rsidRDefault="00E31C0D" w:rsidP="00E31C0D">
      <w:pPr>
        <w:numPr>
          <w:ilvl w:val="0"/>
          <w:numId w:val="31"/>
        </w:numPr>
        <w:ind w:left="780" w:right="180"/>
        <w:contextualSpacing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6D094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Положение об организации дополнительного образования;</w:t>
      </w:r>
    </w:p>
    <w:p w:rsidR="00E31C0D" w:rsidRPr="006D094C" w:rsidRDefault="00E31C0D" w:rsidP="00E31C0D">
      <w:pPr>
        <w:numPr>
          <w:ilvl w:val="0"/>
          <w:numId w:val="31"/>
        </w:numPr>
        <w:ind w:left="780" w:right="180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6D094C">
        <w:rPr>
          <w:rFonts w:ascii="Times New Roman" w:hAnsi="Times New Roman" w:cs="Times New Roman"/>
          <w:b/>
          <w:color w:val="000000"/>
          <w:sz w:val="28"/>
          <w:szCs w:val="28"/>
        </w:rPr>
        <w:t>Положение</w:t>
      </w:r>
      <w:proofErr w:type="spellEnd"/>
      <w:r w:rsidRPr="006D094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 </w:t>
      </w:r>
      <w:proofErr w:type="spellStart"/>
      <w:r w:rsidRPr="006D094C">
        <w:rPr>
          <w:rFonts w:ascii="Times New Roman" w:hAnsi="Times New Roman" w:cs="Times New Roman"/>
          <w:b/>
          <w:color w:val="000000"/>
          <w:sz w:val="28"/>
          <w:szCs w:val="28"/>
        </w:rPr>
        <w:t>Совете</w:t>
      </w:r>
      <w:proofErr w:type="spellEnd"/>
      <w:r w:rsidRPr="006D094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D094C">
        <w:rPr>
          <w:rFonts w:ascii="Times New Roman" w:hAnsi="Times New Roman" w:cs="Times New Roman"/>
          <w:b/>
          <w:color w:val="000000"/>
          <w:sz w:val="28"/>
          <w:szCs w:val="28"/>
        </w:rPr>
        <w:t>профилактики</w:t>
      </w:r>
      <w:proofErr w:type="spellEnd"/>
      <w:r w:rsidRPr="006D094C">
        <w:rPr>
          <w:rFonts w:ascii="Times New Roman" w:hAnsi="Times New Roman" w:cs="Times New Roman"/>
          <w:b/>
          <w:color w:val="000000"/>
          <w:sz w:val="28"/>
          <w:szCs w:val="28"/>
        </w:rPr>
        <w:t>;</w:t>
      </w:r>
    </w:p>
    <w:p w:rsidR="00E31C0D" w:rsidRPr="00C81B12" w:rsidRDefault="00E31C0D" w:rsidP="00E31C0D">
      <w:pPr>
        <w:numPr>
          <w:ilvl w:val="0"/>
          <w:numId w:val="31"/>
        </w:numPr>
        <w:ind w:left="780" w:right="180"/>
        <w:contextualSpacing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C81B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Положение о школьном методическом объединении;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Вышеперечисленные нормативные акты расположены на официальном сайте школы по адресу: </w:t>
      </w:r>
      <w:proofErr w:type="spellStart"/>
      <w:r w:rsidR="006C3728" w:rsidRPr="00133C01">
        <w:rPr>
          <w:rFonts w:ascii="Times New Roman" w:hAnsi="Times New Roman" w:cs="Times New Roman"/>
          <w:color w:val="000000"/>
          <w:sz w:val="28"/>
          <w:szCs w:val="28"/>
        </w:rPr>
        <w:t>pavlodolsk</w:t>
      </w:r>
      <w:proofErr w:type="spellEnd"/>
      <w:r w:rsidR="006C3728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1@</w:t>
      </w:r>
      <w:r w:rsidR="006C3728" w:rsidRPr="00133C01">
        <w:rPr>
          <w:rFonts w:ascii="Times New Roman" w:hAnsi="Times New Roman" w:cs="Times New Roman"/>
          <w:color w:val="000000"/>
          <w:sz w:val="28"/>
          <w:szCs w:val="28"/>
        </w:rPr>
        <w:t>list</w:t>
      </w:r>
      <w:r w:rsidR="006C3728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="006C3728" w:rsidRPr="00133C01">
        <w:rPr>
          <w:rFonts w:ascii="Times New Roman" w:hAnsi="Times New Roman" w:cs="Times New Roman"/>
          <w:color w:val="000000"/>
          <w:sz w:val="28"/>
          <w:szCs w:val="28"/>
        </w:rPr>
        <w:t>ru</w:t>
      </w:r>
      <w:proofErr w:type="spellEnd"/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3.3. Требования к условиям работы с обучающимися с особыми образовательными потребностями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уровне ООО обучается</w:t>
      </w:r>
      <w:r w:rsidR="00AE7F8D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14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обучающихся с ОВЗ. </w:t>
      </w:r>
      <w:r w:rsidR="000E11C0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данной категории обучающихся в МБОУ СОШ </w:t>
      </w:r>
      <w:r w:rsidR="004F07EA" w:rsidRPr="00133C0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ст. </w:t>
      </w:r>
      <w:proofErr w:type="spellStart"/>
      <w:r w:rsidR="004F07EA" w:rsidRPr="00133C0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Павлодольская</w:t>
      </w:r>
      <w:proofErr w:type="spellEnd"/>
      <w:r w:rsidR="002B4A6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созданы особые условия.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На уровне общностей: 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 уровне деятельностей: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 уровне событий: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Особыми задачами воспитания обучающихся с особыми образовательными потребностями являются:</w:t>
      </w:r>
    </w:p>
    <w:p w:rsidR="002E0828" w:rsidRPr="00133C01" w:rsidRDefault="00DD4E53">
      <w:pPr>
        <w:numPr>
          <w:ilvl w:val="0"/>
          <w:numId w:val="3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2E0828" w:rsidRPr="00133C01" w:rsidRDefault="00DD4E53">
      <w:pPr>
        <w:numPr>
          <w:ilvl w:val="0"/>
          <w:numId w:val="3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2E0828" w:rsidRPr="00133C01" w:rsidRDefault="00DD4E53">
      <w:pPr>
        <w:numPr>
          <w:ilvl w:val="0"/>
          <w:numId w:val="3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2E0828" w:rsidRPr="00133C01" w:rsidRDefault="00DD4E53">
      <w:pPr>
        <w:numPr>
          <w:ilvl w:val="0"/>
          <w:numId w:val="32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организации воспитания обучающихся с особыми образовательными потребностями школа ориентируется:</w:t>
      </w:r>
    </w:p>
    <w:p w:rsidR="002E0828" w:rsidRPr="00133C01" w:rsidRDefault="00DD4E53">
      <w:pPr>
        <w:numPr>
          <w:ilvl w:val="0"/>
          <w:numId w:val="3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2E0828" w:rsidRPr="00133C01" w:rsidRDefault="00DD4E53">
      <w:pPr>
        <w:numPr>
          <w:ilvl w:val="0"/>
          <w:numId w:val="3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:rsidR="002E0828" w:rsidRPr="00133C01" w:rsidRDefault="00DD4E53">
      <w:pPr>
        <w:numPr>
          <w:ilvl w:val="0"/>
          <w:numId w:val="33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личностно ориентированный подход в организации всех видов деятельности обучающихся с особыми образовательными потребностями.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3.4. Система поощрения социальной успешности и проявлений активной жизненной позиции обучающихся.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2E0828" w:rsidRPr="00133C01" w:rsidRDefault="00DD4E53">
      <w:pP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Принципы поощрения, которыми руководствуется МБОУ СОШ </w:t>
      </w:r>
      <w:r w:rsidR="004F07EA"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ст. </w:t>
      </w:r>
      <w:proofErr w:type="spellStart"/>
      <w:r w:rsidR="006C3728"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Павлодольской</w:t>
      </w:r>
      <w:proofErr w:type="spellEnd"/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:rsidR="002E0828" w:rsidRPr="00133C01" w:rsidRDefault="00DD4E53">
      <w:pP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2. Прозрачность правил поощрения – они регламентированы Положением о награждениях. Ознакомление школьников и их родителей с локальным актом обязательно.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3. Регулирование частоты награждений – награждения по результатам конкурсов проводятся один раз в год по уровням образования.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4. 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5. 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6. Дифференцированность поощрений – наличие уровней и типов наград позволяет продлить стимулирующее действие системы поощрения.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Форма организации системы поощрений проявлений активной жизненной позиции и социальной успешности обучающихся </w:t>
      </w:r>
      <w:proofErr w:type="spellStart"/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вМБОУ</w:t>
      </w:r>
      <w:proofErr w:type="spellEnd"/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СОШ </w:t>
      </w:r>
      <w:r w:rsidR="004F07EA"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ст. </w:t>
      </w:r>
      <w:proofErr w:type="spellStart"/>
      <w:r w:rsidR="004F07EA"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Павлодольская</w:t>
      </w:r>
      <w:proofErr w:type="spellEnd"/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МБОУ СОШ </w:t>
      </w:r>
      <w:r w:rsidR="004F07EA" w:rsidRPr="00133C0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ст. </w:t>
      </w:r>
      <w:proofErr w:type="spellStart"/>
      <w:r w:rsidR="004F07EA" w:rsidRPr="00133C0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Павлодольская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система поощрения социальной успешности и проявления активной жизненной позиции учеников организована как система конкурсов, объявляемых в начале учебного года:</w:t>
      </w:r>
    </w:p>
    <w:p w:rsidR="002E0828" w:rsidRPr="00133C01" w:rsidRDefault="00DD4E53" w:rsidP="000E11C0">
      <w:pPr>
        <w:numPr>
          <w:ilvl w:val="0"/>
          <w:numId w:val="3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Ученик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года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2E0828" w:rsidRPr="00C41C3D" w:rsidRDefault="00DD4E53" w:rsidP="00C41C3D">
      <w:pPr>
        <w:numPr>
          <w:ilvl w:val="0"/>
          <w:numId w:val="3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Лучший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спортсмен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года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>»;</w:t>
      </w:r>
      <w:r w:rsidR="00C41C3D" w:rsidRPr="00C41C3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2B4A65" w:rsidRPr="00133C01" w:rsidRDefault="002B4A65">
      <w:pPr>
        <w:numPr>
          <w:ilvl w:val="0"/>
          <w:numId w:val="3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«Творчество»;</w:t>
      </w:r>
    </w:p>
    <w:p w:rsidR="002B4A65" w:rsidRDefault="00D20D26">
      <w:pPr>
        <w:numPr>
          <w:ilvl w:val="0"/>
          <w:numId w:val="34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Награждение медалью «Во славу</w:t>
      </w:r>
      <w:r w:rsidR="002B4A6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ст. </w:t>
      </w:r>
      <w:proofErr w:type="spellStart"/>
      <w:r w:rsidR="002B4A6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Павлодольской</w:t>
      </w:r>
      <w:proofErr w:type="spellEnd"/>
      <w:r w:rsidR="002B4A65">
        <w:rPr>
          <w:rFonts w:ascii="Times New Roman" w:hAnsi="Times New Roman" w:cs="Times New Roman"/>
          <w:color w:val="000000"/>
          <w:sz w:val="28"/>
          <w:szCs w:val="28"/>
          <w:lang w:val="ru-RU"/>
        </w:rPr>
        <w:t>»;</w:t>
      </w:r>
    </w:p>
    <w:p w:rsidR="002B4A65" w:rsidRDefault="002B4A65">
      <w:pPr>
        <w:numPr>
          <w:ilvl w:val="0"/>
          <w:numId w:val="34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«Чаепитие с директором»;</w:t>
      </w:r>
    </w:p>
    <w:p w:rsidR="002B4A65" w:rsidRPr="002B4A65" w:rsidRDefault="002B4A65" w:rsidP="002B4A65">
      <w:p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Принять участие в конкурсах могут все желающие. Условия участия в конкурсах зафиксированы в соответствующих локальных актах. </w:t>
      </w:r>
      <w:r w:rsidR="000E11C0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Итоги подводятся в конце учебного года. Обсуждение кандидатур осуществляет педагогический совет и </w:t>
      </w:r>
      <w:r w:rsidR="000E11C0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Советом обучающихся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, которые принимают решение о победителях, призерах и лауреатах конкурсов по итогам голосования.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Формы фиксации достижений обучающихся, применяемые в МБОУ СОШ </w:t>
      </w:r>
      <w:r w:rsidR="004F07EA"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ст. </w:t>
      </w:r>
      <w:proofErr w:type="spellStart"/>
      <w:r w:rsidR="004F07EA"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Павлодольская</w:t>
      </w:r>
      <w:proofErr w:type="spellEnd"/>
    </w:p>
    <w:p w:rsidR="002E0828" w:rsidRPr="00133C01" w:rsidRDefault="00DD4E53">
      <w:pPr>
        <w:numPr>
          <w:ilvl w:val="0"/>
          <w:numId w:val="35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Портфолио. Ведение портфолио отражает деятельность обучающихся при ее организации и регулярном поощрении 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Ведение портфолио участника конкурса регламентирует соответствующий локальный акт.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Портфолио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конкурсанта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должно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включать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E0828" w:rsidRPr="00133C01" w:rsidRDefault="00DD4E53">
      <w:pPr>
        <w:numPr>
          <w:ilvl w:val="0"/>
          <w:numId w:val="3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артефакты признания – грамоты, поощрительные письма, фотографии призов и т. д.;</w:t>
      </w:r>
    </w:p>
    <w:p w:rsidR="002E0828" w:rsidRPr="00133C01" w:rsidRDefault="00DD4E53">
      <w:pPr>
        <w:numPr>
          <w:ilvl w:val="0"/>
          <w:numId w:val="36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артефакты деятельности – рефераты, доклады, статьи, чертежи или фото изделий и т. д.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Формы поощрений социальной успешности и проявлений активной жизненной позиции </w:t>
      </w:r>
      <w:proofErr w:type="spellStart"/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обучающихсяМБОУ</w:t>
      </w:r>
      <w:proofErr w:type="spellEnd"/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СОШ </w:t>
      </w:r>
      <w:r w:rsidR="004F07EA"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ст. </w:t>
      </w:r>
      <w:proofErr w:type="spellStart"/>
      <w:r w:rsidR="004F07EA"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Павлодольская</w:t>
      </w:r>
      <w:proofErr w:type="spellEnd"/>
    </w:p>
    <w:p w:rsidR="002E0828" w:rsidRPr="00133C01" w:rsidRDefault="00DD4E53">
      <w:pPr>
        <w:numPr>
          <w:ilvl w:val="0"/>
          <w:numId w:val="38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объявление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благодарности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E0828" w:rsidRPr="00133C01" w:rsidRDefault="00DD4E53">
      <w:pPr>
        <w:numPr>
          <w:ilvl w:val="0"/>
          <w:numId w:val="38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</w:rPr>
        <w:t>награждение грамотой;</w:t>
      </w:r>
    </w:p>
    <w:p w:rsidR="002E0828" w:rsidRPr="00133C01" w:rsidRDefault="00DD4E53">
      <w:pPr>
        <w:numPr>
          <w:ilvl w:val="0"/>
          <w:numId w:val="38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</w:rPr>
        <w:t>вручение сертификатов и дипломов;</w:t>
      </w:r>
    </w:p>
    <w:p w:rsidR="002E0828" w:rsidRPr="00133C01" w:rsidRDefault="00DD4E53">
      <w:pPr>
        <w:numPr>
          <w:ilvl w:val="0"/>
          <w:numId w:val="38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занесение фотографии активиста на доску почета;</w:t>
      </w:r>
    </w:p>
    <w:p w:rsidR="002E0828" w:rsidRPr="00133C01" w:rsidRDefault="00DD4E53">
      <w:pPr>
        <w:numPr>
          <w:ilvl w:val="0"/>
          <w:numId w:val="38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награждение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ценным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подарком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E11C0" w:rsidRPr="00133C01" w:rsidRDefault="000E11C0">
      <w:pPr>
        <w:numPr>
          <w:ilvl w:val="0"/>
          <w:numId w:val="38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награждение медалью «Во славу ст.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Павлодольской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»;</w:t>
      </w:r>
    </w:p>
    <w:p w:rsidR="000E11C0" w:rsidRPr="00133C01" w:rsidRDefault="000E11C0">
      <w:pPr>
        <w:numPr>
          <w:ilvl w:val="0"/>
          <w:numId w:val="38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«чаепитие с директором школы»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Кроме этого, в МБОУ СОШ </w:t>
      </w:r>
      <w:r w:rsidR="004F07EA" w:rsidRPr="00133C0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ст. </w:t>
      </w:r>
      <w:proofErr w:type="spellStart"/>
      <w:r w:rsidR="004F07EA" w:rsidRPr="00133C0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Павлодольская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практикуется благотворительная поддержка обучающихся, групп обучающихся (классов). Она заключается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семей. Благотворительность предусматривает публичную презентацию благотворителей и их деятельности.</w:t>
      </w:r>
    </w:p>
    <w:p w:rsidR="000E11C0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Информирование  (законных представителей) о поощрении </w:t>
      </w:r>
      <w:r w:rsidR="000E11C0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МБОУ СОШ </w:t>
      </w:r>
      <w:r w:rsidR="00BD3DA4" w:rsidRPr="00133C0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ст. </w:t>
      </w:r>
      <w:proofErr w:type="spellStart"/>
      <w:r w:rsidR="00BD3DA4" w:rsidRPr="00133C0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Павлодольской</w:t>
      </w:r>
      <w:proofErr w:type="spellEnd"/>
      <w:r w:rsidR="00BD3DA4" w:rsidRPr="00133C01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="00BD3DA4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</w:t>
      </w:r>
      <w:r w:rsidR="000E11C0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ся на сайте школы. 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Информация о предстоящих торжественных процедурах награждения, о результатах награждения размещается на стенде в холлах главного здания школы и ее филиалах, на сайте школы и ее странице в социальных сетях.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должны соответствовать укладу МБОУ СОШ</w:t>
      </w:r>
      <w:r w:rsidR="00BD3DA4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D3DA4" w:rsidRPr="00133C0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ст. </w:t>
      </w:r>
      <w:proofErr w:type="spellStart"/>
      <w:r w:rsidR="00BD3DA4" w:rsidRPr="00133C0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Павлодольской</w:t>
      </w:r>
      <w:proofErr w:type="spellEnd"/>
      <w:r w:rsidR="00133C01" w:rsidRPr="00133C0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,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цели, задачам, традициям воспитания, быть 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согласованными с представителями родительского сообщества во избежание деструктивного воздействия на взаимоотношения в отношении школы.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3.5. Анализ воспитательного процесса в МБОУ СОШ </w:t>
      </w:r>
      <w:r w:rsidR="004F07EA"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ст. </w:t>
      </w:r>
      <w:proofErr w:type="spellStart"/>
      <w:r w:rsidR="004F07EA"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Павлодольская</w:t>
      </w:r>
      <w:proofErr w:type="spellEnd"/>
      <w:r w:rsidR="004F07EA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осуществляется в соответствии с целевыми ориентирами результатов воспитания, личностными результатами обучающихся, установленными ФГОС.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Планирование анализа воспитательного процесса включено в календарный план воспитательной работы.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Основные принципы самоанализа воспитательной работы:</w:t>
      </w:r>
    </w:p>
    <w:p w:rsidR="002E0828" w:rsidRPr="00133C01" w:rsidRDefault="00DD4E53">
      <w:pPr>
        <w:numPr>
          <w:ilvl w:val="0"/>
          <w:numId w:val="39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взаимное уважение всех участников образовательных отношений;</w:t>
      </w:r>
    </w:p>
    <w:p w:rsidR="002E0828" w:rsidRPr="00133C01" w:rsidRDefault="00DD4E53">
      <w:pPr>
        <w:numPr>
          <w:ilvl w:val="0"/>
          <w:numId w:val="39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2E0828" w:rsidRPr="00133C01" w:rsidRDefault="00DD4E53">
      <w:pPr>
        <w:numPr>
          <w:ilvl w:val="0"/>
          <w:numId w:val="39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2E0828" w:rsidRPr="00133C01" w:rsidRDefault="00DD4E53">
      <w:pPr>
        <w:numPr>
          <w:ilvl w:val="0"/>
          <w:numId w:val="39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распределенная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</w:t>
      </w:r>
      <w:proofErr w:type="gramStart"/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стихийной социализации</w:t>
      </w:r>
      <w:proofErr w:type="gramEnd"/>
      <w:r w:rsidRPr="00133C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саморазвития.</w:t>
      </w:r>
    </w:p>
    <w:p w:rsidR="00601B87" w:rsidRDefault="00601B87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01B87" w:rsidRDefault="00601B87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E0828" w:rsidRPr="00601B87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01B8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Основные направления анализа воспитательного процесса</w:t>
      </w:r>
    </w:p>
    <w:p w:rsidR="002E0828" w:rsidRPr="00133C01" w:rsidRDefault="00DD4E53">
      <w:pPr>
        <w:numPr>
          <w:ilvl w:val="0"/>
          <w:numId w:val="40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Результаты воспитания, социализации и саморазвития обучающихся.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наличии)) с последующим обсуждением результатов на методическом объединении классных руководителей или педагогическом совете.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Внимание педагогических работников сосредоточивается на вопросах:</w:t>
      </w:r>
    </w:p>
    <w:p w:rsidR="002E0828" w:rsidRPr="00133C01" w:rsidRDefault="00DD4E53">
      <w:pPr>
        <w:numPr>
          <w:ilvl w:val="0"/>
          <w:numId w:val="4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какие проблемы, затруднения в личностном развитии обучающихся удалось решить за прошедший учебный год;</w:t>
      </w:r>
    </w:p>
    <w:p w:rsidR="002E0828" w:rsidRPr="00133C01" w:rsidRDefault="00DD4E53">
      <w:pPr>
        <w:numPr>
          <w:ilvl w:val="0"/>
          <w:numId w:val="4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какие проблемы, затруднения решить не удалось и почему;</w:t>
      </w:r>
    </w:p>
    <w:p w:rsidR="002E0828" w:rsidRPr="00133C01" w:rsidRDefault="00DD4E53">
      <w:pPr>
        <w:numPr>
          <w:ilvl w:val="0"/>
          <w:numId w:val="41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какие новые проблемы, трудности появились, над чем предстоит работать педагогическому коллективу.</w:t>
      </w:r>
    </w:p>
    <w:p w:rsidR="002E0828" w:rsidRPr="00133C01" w:rsidRDefault="00DD4E53">
      <w:pPr>
        <w:numPr>
          <w:ilvl w:val="0"/>
          <w:numId w:val="42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Состояние совместной деятельности обучающихся и взрослых.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 проводится заместителем директора по воспитательной работе (советником директора по воспитанию, педагогом-психологом, педагогом</w:t>
      </w:r>
      <w:r w:rsidR="00133C01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организатором,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классными руководителями с привлечением актива родителей (законных представителей) обучающихся, совета обучающихся.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Результаты обсуждаются на заседании методических объединений классных руководителей или педагогическом совете.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Внимание сосредотачивается на вопросах, связанных с качеством реализации воспитательного потенциала:</w:t>
      </w:r>
    </w:p>
    <w:p w:rsidR="002E0828" w:rsidRPr="00133C01" w:rsidRDefault="00DD4E53">
      <w:pPr>
        <w:numPr>
          <w:ilvl w:val="0"/>
          <w:numId w:val="4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урочной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деятельности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E0828" w:rsidRPr="00133C01" w:rsidRDefault="00DD4E53">
      <w:pPr>
        <w:numPr>
          <w:ilvl w:val="0"/>
          <w:numId w:val="4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</w:rPr>
        <w:t>внеурочной деятельности обучающихся;</w:t>
      </w:r>
    </w:p>
    <w:p w:rsidR="002E0828" w:rsidRPr="00133C01" w:rsidRDefault="00DD4E53">
      <w:pPr>
        <w:numPr>
          <w:ilvl w:val="0"/>
          <w:numId w:val="4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деятельности классных руководителей и их классов;</w:t>
      </w:r>
    </w:p>
    <w:p w:rsidR="002E0828" w:rsidRPr="00133C01" w:rsidRDefault="00DD4E53">
      <w:pPr>
        <w:numPr>
          <w:ilvl w:val="0"/>
          <w:numId w:val="4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проводимых общешкольных основных дел, мероприятий;</w:t>
      </w:r>
    </w:p>
    <w:p w:rsidR="002E0828" w:rsidRPr="00133C01" w:rsidRDefault="00DD4E53">
      <w:pPr>
        <w:numPr>
          <w:ilvl w:val="0"/>
          <w:numId w:val="4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внешкольных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мероприятий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E0828" w:rsidRPr="00133C01" w:rsidRDefault="00DD4E53">
      <w:pPr>
        <w:numPr>
          <w:ilvl w:val="0"/>
          <w:numId w:val="4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создания и поддержки предметно-пространственной среды;</w:t>
      </w:r>
    </w:p>
    <w:p w:rsidR="002E0828" w:rsidRPr="00133C01" w:rsidRDefault="00DD4E53">
      <w:pPr>
        <w:numPr>
          <w:ilvl w:val="0"/>
          <w:numId w:val="4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взаимодействия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родительским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сообществом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E0828" w:rsidRPr="00133C01" w:rsidRDefault="00DD4E53">
      <w:pPr>
        <w:numPr>
          <w:ilvl w:val="0"/>
          <w:numId w:val="4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</w:rPr>
        <w:t>деятельности ученического самоуправления;</w:t>
      </w:r>
    </w:p>
    <w:p w:rsidR="002E0828" w:rsidRPr="00133C01" w:rsidRDefault="00DD4E53">
      <w:pPr>
        <w:numPr>
          <w:ilvl w:val="0"/>
          <w:numId w:val="4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деятельности по профилактике и безопасности;</w:t>
      </w:r>
    </w:p>
    <w:p w:rsidR="002E0828" w:rsidRPr="00133C01" w:rsidRDefault="00DD4E53">
      <w:pPr>
        <w:numPr>
          <w:ilvl w:val="0"/>
          <w:numId w:val="4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реализации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потенциала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социального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3C01">
        <w:rPr>
          <w:rFonts w:ascii="Times New Roman" w:hAnsi="Times New Roman" w:cs="Times New Roman"/>
          <w:color w:val="000000"/>
          <w:sz w:val="28"/>
          <w:szCs w:val="28"/>
        </w:rPr>
        <w:t>партнерства</w:t>
      </w:r>
      <w:proofErr w:type="spellEnd"/>
      <w:r w:rsidRPr="00133C0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E0828" w:rsidRPr="00133C01" w:rsidRDefault="00DD4E53">
      <w:pPr>
        <w:numPr>
          <w:ilvl w:val="0"/>
          <w:numId w:val="4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</w:rPr>
        <w:t>деятельности по профориентации обучающихся;</w:t>
      </w:r>
    </w:p>
    <w:p w:rsidR="002E0828" w:rsidRPr="00133C01" w:rsidRDefault="00DD4E53">
      <w:pPr>
        <w:numPr>
          <w:ilvl w:val="0"/>
          <w:numId w:val="43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</w:rPr>
        <w:t>школьного музея.</w:t>
      </w:r>
    </w:p>
    <w:p w:rsidR="002E0828" w:rsidRPr="00133C01" w:rsidRDefault="00DD4E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Итогом самоанализа воспитательной работы МБОУ </w:t>
      </w:r>
      <w:proofErr w:type="gramStart"/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СОШ </w:t>
      </w:r>
      <w:r w:rsidRPr="00133C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32414" w:rsidRPr="00133C0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ст.</w:t>
      </w:r>
      <w:proofErr w:type="gramEnd"/>
      <w:r w:rsidR="00032414" w:rsidRPr="00133C0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032414" w:rsidRPr="00133C01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Павлодольская</w:t>
      </w:r>
      <w:proofErr w:type="spellEnd"/>
      <w:r w:rsidR="00032414"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будет перечень выявленных проблем, которые не удалось решить педагог</w:t>
      </w:r>
      <w:r w:rsidR="00601B87">
        <w:rPr>
          <w:rFonts w:ascii="Times New Roman" w:hAnsi="Times New Roman" w:cs="Times New Roman"/>
          <w:color w:val="000000"/>
          <w:sz w:val="28"/>
          <w:szCs w:val="28"/>
          <w:lang w:val="ru-RU"/>
        </w:rPr>
        <w:t>ическому коллективу школы в 202</w:t>
      </w:r>
      <w:r w:rsidR="0019119F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/2</w:t>
      </w:r>
      <w:r w:rsidR="0019119F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учебном году. Эти проблемы следует учесть при планировании воспитательной работы на 202</w:t>
      </w:r>
      <w:r w:rsidR="0019119F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>/2</w:t>
      </w:r>
      <w:r w:rsidR="0019119F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bookmarkStart w:id="0" w:name="_GoBack"/>
      <w:bookmarkEnd w:id="0"/>
      <w:r w:rsidRPr="00133C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учебный год.</w:t>
      </w:r>
    </w:p>
    <w:sectPr w:rsidR="002E0828" w:rsidRPr="00133C01" w:rsidSect="002E0828">
      <w:footerReference w:type="default" r:id="rId7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46AF" w:rsidRDefault="009E46AF" w:rsidP="004F07EA">
      <w:pPr>
        <w:spacing w:before="0" w:after="0"/>
      </w:pPr>
      <w:r>
        <w:separator/>
      </w:r>
    </w:p>
  </w:endnote>
  <w:endnote w:type="continuationSeparator" w:id="0">
    <w:p w:rsidR="009E46AF" w:rsidRDefault="009E46AF" w:rsidP="004F07E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088537"/>
      <w:docPartObj>
        <w:docPartGallery w:val="Page Numbers (Bottom of Page)"/>
        <w:docPartUnique/>
      </w:docPartObj>
    </w:sdtPr>
    <w:sdtEndPr/>
    <w:sdtContent>
      <w:p w:rsidR="009E46AF" w:rsidRDefault="008C534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0D26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:rsidR="009E46AF" w:rsidRDefault="009E46A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46AF" w:rsidRDefault="009E46AF" w:rsidP="004F07EA">
      <w:pPr>
        <w:spacing w:before="0" w:after="0"/>
      </w:pPr>
      <w:r>
        <w:separator/>
      </w:r>
    </w:p>
  </w:footnote>
  <w:footnote w:type="continuationSeparator" w:id="0">
    <w:p w:rsidR="009E46AF" w:rsidRDefault="009E46AF" w:rsidP="004F07E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E02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E5D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C657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8034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E75F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BC5D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4C7C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3B41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632D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D15B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1545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3155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4C5A0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C16B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5F47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1F12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4E12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A2223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013610"/>
    <w:multiLevelType w:val="hybridMultilevel"/>
    <w:tmpl w:val="79E261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2C145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D97D7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8E0B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851A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9654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404C6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307F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2A1557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54705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78869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C677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6A3FB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28D3CA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3DB44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8D477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9E73C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AB22EEB"/>
    <w:multiLevelType w:val="hybridMultilevel"/>
    <w:tmpl w:val="3782E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F95F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31446B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3CA16C9"/>
    <w:multiLevelType w:val="hybridMultilevel"/>
    <w:tmpl w:val="C6B6AB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90C4F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5615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B9E5E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E394C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27C5F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61733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7D56F3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9"/>
  </w:num>
  <w:num w:numId="3">
    <w:abstractNumId w:val="0"/>
  </w:num>
  <w:num w:numId="4">
    <w:abstractNumId w:val="27"/>
  </w:num>
  <w:num w:numId="5">
    <w:abstractNumId w:val="40"/>
  </w:num>
  <w:num w:numId="6">
    <w:abstractNumId w:val="2"/>
  </w:num>
  <w:num w:numId="7">
    <w:abstractNumId w:val="42"/>
  </w:num>
  <w:num w:numId="8">
    <w:abstractNumId w:val="43"/>
  </w:num>
  <w:num w:numId="9">
    <w:abstractNumId w:val="8"/>
  </w:num>
  <w:num w:numId="10">
    <w:abstractNumId w:val="44"/>
  </w:num>
  <w:num w:numId="11">
    <w:abstractNumId w:val="6"/>
  </w:num>
  <w:num w:numId="12">
    <w:abstractNumId w:val="5"/>
  </w:num>
  <w:num w:numId="13">
    <w:abstractNumId w:val="26"/>
  </w:num>
  <w:num w:numId="14">
    <w:abstractNumId w:val="17"/>
  </w:num>
  <w:num w:numId="15">
    <w:abstractNumId w:val="30"/>
  </w:num>
  <w:num w:numId="16">
    <w:abstractNumId w:val="24"/>
  </w:num>
  <w:num w:numId="17">
    <w:abstractNumId w:val="45"/>
  </w:num>
  <w:num w:numId="18">
    <w:abstractNumId w:val="41"/>
  </w:num>
  <w:num w:numId="19">
    <w:abstractNumId w:val="22"/>
  </w:num>
  <w:num w:numId="20">
    <w:abstractNumId w:val="13"/>
  </w:num>
  <w:num w:numId="21">
    <w:abstractNumId w:val="39"/>
  </w:num>
  <w:num w:numId="22">
    <w:abstractNumId w:val="28"/>
  </w:num>
  <w:num w:numId="23">
    <w:abstractNumId w:val="21"/>
  </w:num>
  <w:num w:numId="24">
    <w:abstractNumId w:val="11"/>
  </w:num>
  <w:num w:numId="25">
    <w:abstractNumId w:val="25"/>
  </w:num>
  <w:num w:numId="26">
    <w:abstractNumId w:val="9"/>
  </w:num>
  <w:num w:numId="27">
    <w:abstractNumId w:val="15"/>
  </w:num>
  <w:num w:numId="28">
    <w:abstractNumId w:val="23"/>
  </w:num>
  <w:num w:numId="29">
    <w:abstractNumId w:val="16"/>
  </w:num>
  <w:num w:numId="30">
    <w:abstractNumId w:val="1"/>
  </w:num>
  <w:num w:numId="31">
    <w:abstractNumId w:val="7"/>
  </w:num>
  <w:num w:numId="32">
    <w:abstractNumId w:val="10"/>
  </w:num>
  <w:num w:numId="33">
    <w:abstractNumId w:val="36"/>
  </w:num>
  <w:num w:numId="34">
    <w:abstractNumId w:val="4"/>
  </w:num>
  <w:num w:numId="35">
    <w:abstractNumId w:val="31"/>
  </w:num>
  <w:num w:numId="36">
    <w:abstractNumId w:val="32"/>
  </w:num>
  <w:num w:numId="37">
    <w:abstractNumId w:val="12"/>
  </w:num>
  <w:num w:numId="38">
    <w:abstractNumId w:val="34"/>
  </w:num>
  <w:num w:numId="39">
    <w:abstractNumId w:val="33"/>
  </w:num>
  <w:num w:numId="40">
    <w:abstractNumId w:val="37"/>
  </w:num>
  <w:num w:numId="41">
    <w:abstractNumId w:val="14"/>
  </w:num>
  <w:num w:numId="42">
    <w:abstractNumId w:val="20"/>
  </w:num>
  <w:num w:numId="43">
    <w:abstractNumId w:val="29"/>
  </w:num>
  <w:num w:numId="44">
    <w:abstractNumId w:val="18"/>
  </w:num>
  <w:num w:numId="45">
    <w:abstractNumId w:val="38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032414"/>
    <w:rsid w:val="00037A6B"/>
    <w:rsid w:val="00066F40"/>
    <w:rsid w:val="00091946"/>
    <w:rsid w:val="000968A0"/>
    <w:rsid w:val="000E11C0"/>
    <w:rsid w:val="00133C01"/>
    <w:rsid w:val="00143205"/>
    <w:rsid w:val="00152C1A"/>
    <w:rsid w:val="00170987"/>
    <w:rsid w:val="0019119F"/>
    <w:rsid w:val="001A2C6F"/>
    <w:rsid w:val="001F3D2F"/>
    <w:rsid w:val="00223F21"/>
    <w:rsid w:val="002B4A65"/>
    <w:rsid w:val="002D33B1"/>
    <w:rsid w:val="002D3591"/>
    <w:rsid w:val="002E0828"/>
    <w:rsid w:val="003514A0"/>
    <w:rsid w:val="0035777E"/>
    <w:rsid w:val="00365829"/>
    <w:rsid w:val="003A1B6A"/>
    <w:rsid w:val="004A0EF4"/>
    <w:rsid w:val="004A7603"/>
    <w:rsid w:val="004C4FBC"/>
    <w:rsid w:val="004F07EA"/>
    <w:rsid w:val="004F521D"/>
    <w:rsid w:val="004F7E17"/>
    <w:rsid w:val="00592180"/>
    <w:rsid w:val="00596E44"/>
    <w:rsid w:val="005A05CE"/>
    <w:rsid w:val="005A373A"/>
    <w:rsid w:val="00601B87"/>
    <w:rsid w:val="00653AF6"/>
    <w:rsid w:val="00660B40"/>
    <w:rsid w:val="006C3728"/>
    <w:rsid w:val="006D094C"/>
    <w:rsid w:val="00737DCF"/>
    <w:rsid w:val="00783961"/>
    <w:rsid w:val="007D3F7F"/>
    <w:rsid w:val="00824C4F"/>
    <w:rsid w:val="008A0916"/>
    <w:rsid w:val="008C534C"/>
    <w:rsid w:val="00991FE4"/>
    <w:rsid w:val="009E46AF"/>
    <w:rsid w:val="00A62504"/>
    <w:rsid w:val="00A8270E"/>
    <w:rsid w:val="00A954EE"/>
    <w:rsid w:val="00AE7F8D"/>
    <w:rsid w:val="00AF43D8"/>
    <w:rsid w:val="00AF6E21"/>
    <w:rsid w:val="00B656F5"/>
    <w:rsid w:val="00B65754"/>
    <w:rsid w:val="00B73A5A"/>
    <w:rsid w:val="00B9383E"/>
    <w:rsid w:val="00BD3DA4"/>
    <w:rsid w:val="00C3306C"/>
    <w:rsid w:val="00C41C3D"/>
    <w:rsid w:val="00C50263"/>
    <w:rsid w:val="00C81B12"/>
    <w:rsid w:val="00C86BE3"/>
    <w:rsid w:val="00CD2CAC"/>
    <w:rsid w:val="00CD7AFD"/>
    <w:rsid w:val="00CF2919"/>
    <w:rsid w:val="00D20D26"/>
    <w:rsid w:val="00D456B3"/>
    <w:rsid w:val="00DD4E53"/>
    <w:rsid w:val="00E31C0D"/>
    <w:rsid w:val="00E438A1"/>
    <w:rsid w:val="00EB5FB8"/>
    <w:rsid w:val="00EF735D"/>
    <w:rsid w:val="00F01E19"/>
    <w:rsid w:val="00F3572F"/>
    <w:rsid w:val="00FB7CB0"/>
    <w:rsid w:val="00FC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D8F6E"/>
  <w15:docId w15:val="{7E77E8EA-07AD-4C71-8159-0A409256B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1B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4F07EA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F07EA"/>
  </w:style>
  <w:style w:type="paragraph" w:styleId="a5">
    <w:name w:val="footer"/>
    <w:basedOn w:val="a"/>
    <w:link w:val="a6"/>
    <w:uiPriority w:val="99"/>
    <w:unhideWhenUsed/>
    <w:rsid w:val="004F07EA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4F07EA"/>
  </w:style>
  <w:style w:type="paragraph" w:styleId="a7">
    <w:name w:val="List Paragraph"/>
    <w:basedOn w:val="a"/>
    <w:uiPriority w:val="34"/>
    <w:qFormat/>
    <w:rsid w:val="000E11C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81B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33</Pages>
  <Words>8956</Words>
  <Characters>51051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21</cp:revision>
  <dcterms:created xsi:type="dcterms:W3CDTF">2011-11-02T04:15:00Z</dcterms:created>
  <dcterms:modified xsi:type="dcterms:W3CDTF">2025-07-09T06:56:00Z</dcterms:modified>
</cp:coreProperties>
</file>